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97A3B" w14:paraId="6B5489E0" w14:textId="77777777" w:rsidTr="009D1A46">
        <w:trPr>
          <w:trHeight w:val="1796"/>
        </w:trPr>
        <w:tc>
          <w:tcPr>
            <w:tcW w:w="4030" w:type="dxa"/>
          </w:tcPr>
          <w:p w14:paraId="04D64C8F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2C43C7B1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3F509E8D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12DF6B7B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02B0283" w14:textId="77777777" w:rsidR="00297A3B" w:rsidRDefault="00297A3B" w:rsidP="009D1A46"/>
          <w:p w14:paraId="2D0C113D" w14:textId="77777777" w:rsidR="00297A3B" w:rsidRDefault="00297A3B" w:rsidP="009D1A46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42FE2D19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C14ED0D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9D6E4D0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414D848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EB9F808" w14:textId="77777777" w:rsidR="00297A3B" w:rsidRDefault="00297A3B" w:rsidP="009D1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4DD318" wp14:editId="67A83BF3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F6D1563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06DA3F93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7DC59E40" w14:textId="77777777" w:rsidR="00297A3B" w:rsidRDefault="00297A3B" w:rsidP="009D1A4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154F1C4" w14:textId="77777777" w:rsidR="00297A3B" w:rsidRDefault="00297A3B" w:rsidP="009D1A46"/>
          <w:p w14:paraId="52CBB110" w14:textId="77777777" w:rsidR="00297A3B" w:rsidRDefault="00297A3B" w:rsidP="009D1A46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253A5920" w14:textId="77777777" w:rsidR="00297A3B" w:rsidRDefault="00297A3B" w:rsidP="00297A3B">
      <w:pPr>
        <w:pStyle w:val="2"/>
      </w:pPr>
    </w:p>
    <w:p w14:paraId="4A79F91D" w14:textId="1A7DEFAC" w:rsidR="005805DC" w:rsidRDefault="00297A3B" w:rsidP="00E44806">
      <w:pPr>
        <w:spacing w:after="240"/>
      </w:pPr>
      <w:r>
        <w:rPr>
          <w:rFonts w:ascii="Arial" w:hAnsi="Arial" w:cs="Arial"/>
          <w:szCs w:val="28"/>
        </w:rPr>
        <w:t>от «</w:t>
      </w:r>
      <w:r w:rsidR="001468DB">
        <w:rPr>
          <w:rFonts w:ascii="Arial" w:hAnsi="Arial" w:cs="Arial"/>
          <w:szCs w:val="28"/>
        </w:rPr>
        <w:t>14</w:t>
      </w:r>
      <w:r>
        <w:rPr>
          <w:rFonts w:ascii="Arial" w:hAnsi="Arial" w:cs="Arial"/>
          <w:szCs w:val="28"/>
        </w:rPr>
        <w:t xml:space="preserve">» </w:t>
      </w:r>
      <w:r w:rsidR="001468DB">
        <w:rPr>
          <w:rFonts w:ascii="Arial" w:hAnsi="Arial" w:cs="Arial"/>
          <w:szCs w:val="28"/>
        </w:rPr>
        <w:t xml:space="preserve">декабря </w:t>
      </w:r>
      <w:r>
        <w:rPr>
          <w:rFonts w:ascii="Arial" w:hAnsi="Arial" w:cs="Arial"/>
          <w:szCs w:val="28"/>
        </w:rPr>
        <w:t>20</w:t>
      </w:r>
      <w:r w:rsidR="00E44806">
        <w:rPr>
          <w:rFonts w:ascii="Arial" w:hAnsi="Arial" w:cs="Arial"/>
          <w:szCs w:val="28"/>
        </w:rPr>
        <w:t>20</w:t>
      </w:r>
      <w:r>
        <w:rPr>
          <w:rFonts w:ascii="Arial" w:hAnsi="Arial" w:cs="Arial"/>
          <w:szCs w:val="28"/>
        </w:rPr>
        <w:t xml:space="preserve">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</w:t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1468DB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№</w:t>
      </w:r>
      <w:r w:rsidR="001468DB">
        <w:rPr>
          <w:rFonts w:ascii="Arial" w:hAnsi="Arial" w:cs="Arial"/>
          <w:szCs w:val="28"/>
        </w:rPr>
        <w:t xml:space="preserve"> 1271</w:t>
      </w:r>
    </w:p>
    <w:p w14:paraId="78B80EEE" w14:textId="77777777" w:rsidR="00CA2FFB" w:rsidRDefault="00CA2FFB" w:rsidP="00BC59C3">
      <w:pPr>
        <w:pStyle w:val="a3"/>
        <w:tabs>
          <w:tab w:val="left" w:pos="1418"/>
        </w:tabs>
        <w:jc w:val="both"/>
      </w:pPr>
    </w:p>
    <w:p w14:paraId="730B3C6E" w14:textId="557EB379" w:rsidR="00BC59C3" w:rsidRDefault="00BC59C3" w:rsidP="00BC59C3">
      <w:pPr>
        <w:pStyle w:val="a3"/>
        <w:tabs>
          <w:tab w:val="left" w:pos="1418"/>
        </w:tabs>
        <w:jc w:val="both"/>
      </w:pPr>
      <w:r w:rsidRPr="00C82E87">
        <w:t>О признании утратившими силу Постановлений</w:t>
      </w:r>
    </w:p>
    <w:p w14:paraId="3604DF63" w14:textId="608480F7" w:rsidR="00BC59C3" w:rsidRDefault="00BC59C3" w:rsidP="00BC59C3">
      <w:pPr>
        <w:pStyle w:val="a3"/>
        <w:tabs>
          <w:tab w:val="left" w:pos="1418"/>
        </w:tabs>
        <w:jc w:val="both"/>
      </w:pPr>
      <w:r w:rsidRPr="00C82E87">
        <w:t>городской Администрации</w:t>
      </w:r>
      <w:r>
        <w:t>, регламентирующих</w:t>
      </w:r>
    </w:p>
    <w:p w14:paraId="0C46D145" w14:textId="77777777" w:rsidR="002D17E4" w:rsidRDefault="00BC59C3" w:rsidP="00BC59C3">
      <w:pPr>
        <w:pStyle w:val="a3"/>
        <w:tabs>
          <w:tab w:val="left" w:pos="1418"/>
        </w:tabs>
        <w:jc w:val="both"/>
      </w:pPr>
      <w:r>
        <w:t>предоставление муниципальной услуги</w:t>
      </w:r>
      <w:r w:rsidR="002D17E4">
        <w:t xml:space="preserve"> </w:t>
      </w:r>
      <w:r w:rsidRPr="00C82E87">
        <w:t>«Выдача</w:t>
      </w:r>
    </w:p>
    <w:p w14:paraId="1A5C468E" w14:textId="53F27FF5" w:rsidR="002D17E4" w:rsidRDefault="002D17E4" w:rsidP="00BC59C3">
      <w:pPr>
        <w:pStyle w:val="a3"/>
        <w:tabs>
          <w:tab w:val="left" w:pos="1418"/>
        </w:tabs>
        <w:jc w:val="both"/>
      </w:pPr>
      <w:r>
        <w:t>р</w:t>
      </w:r>
      <w:r w:rsidR="00BC59C3" w:rsidRPr="00C82E87">
        <w:t>азрешения на установку или</w:t>
      </w:r>
      <w:r>
        <w:t xml:space="preserve"> </w:t>
      </w:r>
      <w:r w:rsidR="00BC59C3" w:rsidRPr="00C82E87">
        <w:t>эксплуатацию</w:t>
      </w:r>
    </w:p>
    <w:p w14:paraId="56A3D377" w14:textId="1923CC0C" w:rsidR="002D17E4" w:rsidRDefault="00BC59C3" w:rsidP="00BC59C3">
      <w:pPr>
        <w:pStyle w:val="a3"/>
        <w:tabs>
          <w:tab w:val="left" w:pos="1418"/>
        </w:tabs>
        <w:jc w:val="both"/>
      </w:pPr>
      <w:r w:rsidRPr="00C82E87">
        <w:t>(продление эксплуатации) временного объекта</w:t>
      </w:r>
    </w:p>
    <w:p w14:paraId="0C93F320" w14:textId="0D57AD5F" w:rsidR="002D17E4" w:rsidRDefault="00BC59C3" w:rsidP="00BC59C3">
      <w:pPr>
        <w:pStyle w:val="a3"/>
        <w:tabs>
          <w:tab w:val="left" w:pos="1418"/>
        </w:tabs>
        <w:jc w:val="both"/>
      </w:pPr>
      <w:r w:rsidRPr="00C82E87">
        <w:t>на территории МО «Город Мирный»</w:t>
      </w:r>
      <w:r>
        <w:t xml:space="preserve">, и внесении </w:t>
      </w:r>
    </w:p>
    <w:p w14:paraId="454363B2" w14:textId="77777777" w:rsidR="002D17E4" w:rsidRDefault="00BC59C3" w:rsidP="00BC59C3">
      <w:pPr>
        <w:pStyle w:val="a3"/>
        <w:tabs>
          <w:tab w:val="left" w:pos="1418"/>
        </w:tabs>
        <w:jc w:val="both"/>
      </w:pPr>
      <w:r>
        <w:t>изменений</w:t>
      </w:r>
      <w:r w:rsidR="002D17E4">
        <w:t xml:space="preserve"> </w:t>
      </w:r>
      <w:r>
        <w:t xml:space="preserve">в Постановление городской </w:t>
      </w:r>
    </w:p>
    <w:p w14:paraId="2F851198" w14:textId="455473FD" w:rsidR="00BC59C3" w:rsidRPr="00C82E87" w:rsidRDefault="00BC59C3" w:rsidP="00791A7E">
      <w:pPr>
        <w:pStyle w:val="a3"/>
        <w:tabs>
          <w:tab w:val="left" w:pos="1418"/>
        </w:tabs>
        <w:jc w:val="both"/>
      </w:pPr>
      <w:r>
        <w:t>Администрации от 07.04.2016 № 361</w:t>
      </w:r>
    </w:p>
    <w:p w14:paraId="5BB70708" w14:textId="77777777" w:rsidR="00791A7E" w:rsidRPr="00C82E87" w:rsidRDefault="00791A7E" w:rsidP="00154373">
      <w:pPr>
        <w:spacing w:after="120"/>
        <w:ind w:firstLine="709"/>
        <w:jc w:val="both"/>
        <w:rPr>
          <w:rFonts w:ascii="Arial" w:hAnsi="Arial" w:cs="Arial"/>
        </w:rPr>
      </w:pPr>
    </w:p>
    <w:p w14:paraId="3CC08635" w14:textId="2F3EE201" w:rsidR="00DE4BA9" w:rsidRPr="00C82E87" w:rsidRDefault="00E44806" w:rsidP="00154373">
      <w:pPr>
        <w:spacing w:after="120"/>
        <w:ind w:firstLine="709"/>
        <w:jc w:val="both"/>
        <w:rPr>
          <w:rFonts w:ascii="Arial" w:hAnsi="Arial" w:cs="Arial"/>
        </w:rPr>
      </w:pPr>
      <w:r w:rsidRPr="00C82E87">
        <w:rPr>
          <w:rFonts w:ascii="Arial" w:hAnsi="Arial" w:cs="Arial"/>
        </w:rPr>
        <w:t xml:space="preserve">В целях </w:t>
      </w:r>
      <w:r w:rsidR="007F4167" w:rsidRPr="00C82E87">
        <w:rPr>
          <w:rFonts w:ascii="Arial" w:hAnsi="Arial" w:cs="Arial"/>
        </w:rPr>
        <w:t xml:space="preserve">приведения муниципальных правовых актов Администрации муниципального образования «Город Мирный» в соответствие с действующим законодательством, на основании решения Мирнинского городского Совета от 26.11.2020 № </w:t>
      </w:r>
      <w:r w:rsidR="007F4167" w:rsidRPr="00C82E87">
        <w:rPr>
          <w:rFonts w:ascii="Arial" w:hAnsi="Arial" w:cs="Arial"/>
          <w:lang w:val="en-US"/>
        </w:rPr>
        <w:t>IV</w:t>
      </w:r>
      <w:r w:rsidR="007F4167" w:rsidRPr="00C82E87">
        <w:rPr>
          <w:rFonts w:ascii="Arial" w:hAnsi="Arial" w:cs="Arial"/>
        </w:rPr>
        <w:t>-36-6 «О признании утратившими силу решений городского Совета»</w:t>
      </w:r>
      <w:r w:rsidRPr="00C82E87">
        <w:rPr>
          <w:rFonts w:ascii="Arial" w:hAnsi="Arial" w:cs="Arial"/>
        </w:rPr>
        <w:t xml:space="preserve">, </w:t>
      </w:r>
      <w:r w:rsidRPr="00C82E87">
        <w:rPr>
          <w:rFonts w:ascii="Arial" w:hAnsi="Arial" w:cs="Arial"/>
          <w:b/>
        </w:rPr>
        <w:t>городская Администрация постановляет</w:t>
      </w:r>
      <w:r w:rsidR="00DE4BA9" w:rsidRPr="00C82E87">
        <w:rPr>
          <w:rFonts w:ascii="Arial" w:hAnsi="Arial" w:cs="Arial"/>
        </w:rPr>
        <w:t>:</w:t>
      </w:r>
    </w:p>
    <w:p w14:paraId="40E984DB" w14:textId="0B1C560B" w:rsidR="00DE4BA9" w:rsidRPr="00C82E87" w:rsidRDefault="00DE4BA9" w:rsidP="00C82E87">
      <w:pPr>
        <w:tabs>
          <w:tab w:val="left" w:pos="1134"/>
        </w:tabs>
        <w:spacing w:after="120"/>
        <w:ind w:left="735"/>
        <w:jc w:val="both"/>
        <w:rPr>
          <w:rFonts w:ascii="Arial" w:hAnsi="Arial" w:cs="Arial"/>
        </w:rPr>
      </w:pPr>
      <w:r w:rsidRPr="00C82E87">
        <w:rPr>
          <w:rFonts w:ascii="Arial" w:hAnsi="Arial" w:cs="Arial"/>
        </w:rPr>
        <w:t xml:space="preserve">1. </w:t>
      </w:r>
      <w:r w:rsidR="007F4167" w:rsidRPr="00C82E87">
        <w:rPr>
          <w:rFonts w:ascii="Arial" w:hAnsi="Arial" w:cs="Arial"/>
        </w:rPr>
        <w:t>Признать утратившими силу</w:t>
      </w:r>
      <w:r w:rsidRPr="00C82E87">
        <w:rPr>
          <w:rFonts w:ascii="Arial" w:hAnsi="Arial" w:cs="Arial"/>
        </w:rPr>
        <w:t>:</w:t>
      </w:r>
    </w:p>
    <w:p w14:paraId="7C566FF8" w14:textId="7436A18D" w:rsidR="00CA2FFB" w:rsidRDefault="00DE4BA9" w:rsidP="00CA2FFB">
      <w:pPr>
        <w:pStyle w:val="a7"/>
        <w:tabs>
          <w:tab w:val="left" w:pos="1134"/>
        </w:tabs>
        <w:spacing w:after="120"/>
        <w:ind w:left="0" w:firstLine="737"/>
        <w:contextualSpacing w:val="0"/>
        <w:jc w:val="both"/>
        <w:rPr>
          <w:rFonts w:ascii="Arial" w:hAnsi="Arial" w:cs="Arial"/>
        </w:rPr>
      </w:pPr>
      <w:r w:rsidRPr="00C82E87">
        <w:rPr>
          <w:rFonts w:ascii="Arial" w:hAnsi="Arial" w:cs="Arial"/>
        </w:rPr>
        <w:t xml:space="preserve">1.1. </w:t>
      </w:r>
      <w:r w:rsidR="00CA2FFB">
        <w:rPr>
          <w:rFonts w:ascii="Arial" w:hAnsi="Arial" w:cs="Arial"/>
        </w:rPr>
        <w:t>Постановление городской Администрации от 30.01.2008 № 30 «О форме разрешения на установку временного объекта и форме разрешения на ввод в эксплуатацию (на продление эксплуатации) временного объекта»;</w:t>
      </w:r>
    </w:p>
    <w:p w14:paraId="1DA2498E" w14:textId="544E32E6" w:rsidR="006F1B91" w:rsidRPr="00C82E87" w:rsidRDefault="00CA2FFB" w:rsidP="00CA2FFB">
      <w:pPr>
        <w:pStyle w:val="a7"/>
        <w:tabs>
          <w:tab w:val="left" w:pos="1134"/>
        </w:tabs>
        <w:spacing w:after="120"/>
        <w:ind w:left="0" w:firstLine="73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7F4167" w:rsidRPr="00C82E87">
        <w:rPr>
          <w:rFonts w:ascii="Arial" w:hAnsi="Arial" w:cs="Arial"/>
        </w:rPr>
        <w:t>Постановление городской Администрации</w:t>
      </w:r>
      <w:r w:rsidR="00DB4DF5" w:rsidRPr="00C82E87">
        <w:rPr>
          <w:rFonts w:ascii="Arial" w:hAnsi="Arial" w:cs="Arial"/>
        </w:rPr>
        <w:t xml:space="preserve"> от 18.07.201</w:t>
      </w:r>
      <w:r w:rsidR="00BA2B3D">
        <w:rPr>
          <w:rFonts w:ascii="Arial" w:hAnsi="Arial" w:cs="Arial"/>
        </w:rPr>
        <w:t>3</w:t>
      </w:r>
      <w:r w:rsidR="00DB4DF5" w:rsidRPr="00C82E87">
        <w:rPr>
          <w:rFonts w:ascii="Arial" w:hAnsi="Arial" w:cs="Arial"/>
        </w:rPr>
        <w:t xml:space="preserve"> № 771 «Об утверждении административного регламента предоставления муниципальной услуги «Выдача разрешения на установку или эксплуатацию (продление эксплуатации) временного объекта на территории МО «Город Мирный» в новой редакции»;</w:t>
      </w:r>
    </w:p>
    <w:p w14:paraId="75EC88E6" w14:textId="3D964BE6" w:rsidR="00DE4BA9" w:rsidRPr="00C82E87" w:rsidRDefault="00DE4BA9" w:rsidP="00CA2FFB">
      <w:pPr>
        <w:pStyle w:val="21"/>
        <w:spacing w:after="120"/>
      </w:pPr>
      <w:r w:rsidRPr="00C82E87">
        <w:t>1.</w:t>
      </w:r>
      <w:r w:rsidR="00CA2FFB">
        <w:t>3</w:t>
      </w:r>
      <w:r w:rsidRPr="00C82E87">
        <w:t xml:space="preserve">. </w:t>
      </w:r>
      <w:r w:rsidR="00DB4DF5" w:rsidRPr="00C82E87">
        <w:t>Постановление городской Администрации от 23.06.2014 № 363 «О внесении изменений в административный регламент предоставления муниципальной услуги «Выдача разрешения на установку или эксплуатацию (продление эксплуатации) временного объекта на территории МО «Город Мирный», утвержденный Постановлением городской Администрации от 18.07.2013 № 771»;</w:t>
      </w:r>
    </w:p>
    <w:p w14:paraId="5E2356EC" w14:textId="4708807C" w:rsidR="00791A7E" w:rsidRPr="00C82E87" w:rsidRDefault="00791A7E" w:rsidP="00C82E87">
      <w:pPr>
        <w:pStyle w:val="21"/>
        <w:spacing w:after="120"/>
        <w:rPr>
          <w:bCs/>
        </w:rPr>
      </w:pPr>
      <w:r w:rsidRPr="00C82E87">
        <w:rPr>
          <w:bCs/>
        </w:rPr>
        <w:t>1.</w:t>
      </w:r>
      <w:r w:rsidR="00CA2FFB">
        <w:rPr>
          <w:bCs/>
        </w:rPr>
        <w:t>4</w:t>
      </w:r>
      <w:r w:rsidRPr="00C82E87">
        <w:rPr>
          <w:bCs/>
        </w:rPr>
        <w:t xml:space="preserve">. </w:t>
      </w:r>
      <w:r w:rsidR="00DB4DF5" w:rsidRPr="00C82E87">
        <w:rPr>
          <w:bCs/>
        </w:rPr>
        <w:t xml:space="preserve">Постановление городской Администрации от </w:t>
      </w:r>
      <w:r w:rsidR="003E763A" w:rsidRPr="00C82E87">
        <w:rPr>
          <w:bCs/>
        </w:rPr>
        <w:t>10.07.2015 № 704 «О внесении изменений в административный регламент предоставления муниципальной услуги «Выдача разрешения на установку или эксплуатацию (продление эксплуатации) временного объекта на территории МО «Город Мирный», утвержденный Постановлением городской Администрации от 18.07.2013 № 771»;</w:t>
      </w:r>
    </w:p>
    <w:p w14:paraId="09431DAB" w14:textId="2AC15BA8" w:rsidR="003E763A" w:rsidRPr="00C82E87" w:rsidRDefault="003E763A" w:rsidP="00C82E87">
      <w:pPr>
        <w:pStyle w:val="21"/>
        <w:spacing w:after="120"/>
        <w:rPr>
          <w:bCs/>
        </w:rPr>
      </w:pPr>
      <w:r w:rsidRPr="00C82E87">
        <w:rPr>
          <w:bCs/>
        </w:rPr>
        <w:t>1.</w:t>
      </w:r>
      <w:r w:rsidR="00CA2FFB">
        <w:rPr>
          <w:bCs/>
        </w:rPr>
        <w:t>5</w:t>
      </w:r>
      <w:r w:rsidRPr="00C82E87">
        <w:rPr>
          <w:bCs/>
        </w:rPr>
        <w:t>. Постановление городской Администрации от 02.03.2017 № 297 «О внесении изменений в административный регламент предоставления муниципальной услуги «Выдача разрешени</w:t>
      </w:r>
      <w:r w:rsidR="00C82E87" w:rsidRPr="00C82E87">
        <w:rPr>
          <w:bCs/>
        </w:rPr>
        <w:t>я</w:t>
      </w:r>
      <w:r w:rsidRPr="00C82E87">
        <w:rPr>
          <w:bCs/>
        </w:rPr>
        <w:t xml:space="preserve"> на установку или эксплуатацию (продление эксплуатации) временного объекта на территории МО «Город </w:t>
      </w:r>
      <w:r w:rsidRPr="00C82E87">
        <w:rPr>
          <w:bCs/>
        </w:rPr>
        <w:lastRenderedPageBreak/>
        <w:t>Мирный», утвержденный Постановлением городской Администрации от 18.07.2013 № 771»;</w:t>
      </w:r>
    </w:p>
    <w:p w14:paraId="491E8172" w14:textId="532FA5B3" w:rsidR="003E763A" w:rsidRPr="00C82E87" w:rsidRDefault="003E763A" w:rsidP="00C82E87">
      <w:pPr>
        <w:pStyle w:val="21"/>
        <w:spacing w:after="120"/>
        <w:rPr>
          <w:bCs/>
        </w:rPr>
      </w:pPr>
      <w:r w:rsidRPr="00C82E87">
        <w:rPr>
          <w:bCs/>
        </w:rPr>
        <w:t>1.</w:t>
      </w:r>
      <w:r w:rsidR="00CA2FFB">
        <w:rPr>
          <w:bCs/>
        </w:rPr>
        <w:t>6</w:t>
      </w:r>
      <w:r w:rsidRPr="00C82E87">
        <w:rPr>
          <w:bCs/>
        </w:rPr>
        <w:t>. Постановление городской Администрации от 09.10.2017 № 1569 «О внесении изменений в административный регламент предоставления муниципальной услуги «Выдача разрешени</w:t>
      </w:r>
      <w:r w:rsidR="00C82E87" w:rsidRPr="00C82E87">
        <w:rPr>
          <w:bCs/>
        </w:rPr>
        <w:t>я</w:t>
      </w:r>
      <w:r w:rsidRPr="00C82E87">
        <w:rPr>
          <w:bCs/>
        </w:rPr>
        <w:t xml:space="preserve"> на установку или эксплуатацию (продление эксплуатации) временного объекта на территории МО «Город Мирный», утвержденный Постановлением городской Администрации от 18.07.2013 № 771».</w:t>
      </w:r>
    </w:p>
    <w:p w14:paraId="6A2EB79A" w14:textId="2FC46DE0" w:rsidR="00C82E87" w:rsidRPr="00C82E87" w:rsidRDefault="002D29B8" w:rsidP="00C82E87">
      <w:pPr>
        <w:pStyle w:val="21"/>
        <w:spacing w:after="120"/>
        <w:rPr>
          <w:bCs/>
        </w:rPr>
      </w:pPr>
      <w:r w:rsidRPr="00C82E87">
        <w:rPr>
          <w:bCs/>
        </w:rPr>
        <w:t xml:space="preserve">2. Внести изменение в Постановление городской Администрации от 07.04.2016 № 361 «О внесении изменений в некоторые административные регламенты предоставления муниципальных услуг», исключив </w:t>
      </w:r>
      <w:r w:rsidR="00C82E87" w:rsidRPr="00C82E87">
        <w:rPr>
          <w:bCs/>
        </w:rPr>
        <w:t xml:space="preserve">из пункта 1 </w:t>
      </w:r>
      <w:r w:rsidR="00E83BFC">
        <w:rPr>
          <w:bCs/>
        </w:rPr>
        <w:t xml:space="preserve">абзац </w:t>
      </w:r>
      <w:r w:rsidR="00C82E87" w:rsidRPr="00C82E87">
        <w:rPr>
          <w:bCs/>
        </w:rPr>
        <w:t>следующего содержания:</w:t>
      </w:r>
    </w:p>
    <w:p w14:paraId="590C721D" w14:textId="5FA8A14F" w:rsidR="002D29B8" w:rsidRPr="00C82E87" w:rsidRDefault="00C82E87" w:rsidP="00C82E87">
      <w:pPr>
        <w:pStyle w:val="21"/>
        <w:spacing w:after="120"/>
        <w:rPr>
          <w:bCs/>
        </w:rPr>
      </w:pPr>
      <w:r w:rsidRPr="00C82E87">
        <w:rPr>
          <w:bCs/>
        </w:rPr>
        <w:t>- «Выдача разрешения на установку или эксплуатацию (продление эксплуатации) временного объекта на территории МО «Город Мирный», утвержденный Постановлением городской Администрации от 18.07.2013 № 771».</w:t>
      </w:r>
    </w:p>
    <w:p w14:paraId="3775B889" w14:textId="5776ED8D" w:rsidR="00DE4BA9" w:rsidRPr="00C82E87" w:rsidRDefault="00C82E87" w:rsidP="00C82E87">
      <w:pPr>
        <w:pStyle w:val="31"/>
        <w:ind w:firstLine="709"/>
        <w:jc w:val="both"/>
        <w:rPr>
          <w:rFonts w:ascii="Arial" w:hAnsi="Arial" w:cs="Arial"/>
          <w:sz w:val="24"/>
          <w:szCs w:val="24"/>
        </w:rPr>
      </w:pPr>
      <w:r w:rsidRPr="00C82E87">
        <w:rPr>
          <w:rFonts w:ascii="Arial" w:hAnsi="Arial" w:cs="Arial"/>
          <w:sz w:val="24"/>
          <w:szCs w:val="24"/>
        </w:rPr>
        <w:t>3</w:t>
      </w:r>
      <w:r w:rsidR="00DE4BA9" w:rsidRPr="00C82E87">
        <w:rPr>
          <w:rFonts w:ascii="Arial" w:hAnsi="Arial" w:cs="Arial"/>
          <w:sz w:val="24"/>
          <w:szCs w:val="24"/>
        </w:rPr>
        <w:t xml:space="preserve">. </w:t>
      </w:r>
      <w:r w:rsidR="007F4167" w:rsidRPr="00C82E87">
        <w:rPr>
          <w:rFonts w:ascii="Arial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</w:t>
      </w:r>
      <w:r w:rsidR="00DE4BA9" w:rsidRPr="00C82E87">
        <w:rPr>
          <w:rFonts w:ascii="Arial" w:hAnsi="Arial" w:cs="Arial"/>
          <w:sz w:val="24"/>
          <w:szCs w:val="24"/>
        </w:rPr>
        <w:t>.</w:t>
      </w:r>
    </w:p>
    <w:p w14:paraId="3A3533D7" w14:textId="51B430EF" w:rsidR="00DE4BA9" w:rsidRPr="00C82E87" w:rsidRDefault="00C82E87" w:rsidP="003E763A">
      <w:pPr>
        <w:pStyle w:val="31"/>
        <w:ind w:firstLine="709"/>
        <w:jc w:val="both"/>
        <w:rPr>
          <w:rFonts w:ascii="Arial" w:hAnsi="Arial" w:cs="Arial"/>
          <w:sz w:val="24"/>
          <w:szCs w:val="24"/>
        </w:rPr>
      </w:pPr>
      <w:r w:rsidRPr="00C82E87">
        <w:rPr>
          <w:rFonts w:ascii="Arial" w:hAnsi="Arial" w:cs="Arial"/>
          <w:sz w:val="24"/>
          <w:szCs w:val="24"/>
        </w:rPr>
        <w:t>4</w:t>
      </w:r>
      <w:r w:rsidR="00DE4BA9" w:rsidRPr="00C82E87">
        <w:rPr>
          <w:rFonts w:ascii="Arial" w:hAnsi="Arial" w:cs="Arial"/>
          <w:sz w:val="24"/>
          <w:szCs w:val="24"/>
        </w:rPr>
        <w:t xml:space="preserve">. </w:t>
      </w:r>
      <w:r w:rsidR="005F51A9" w:rsidRPr="00C82E87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</w:t>
      </w:r>
      <w:r w:rsidR="00DE4BA9" w:rsidRPr="00C82E87">
        <w:rPr>
          <w:rFonts w:ascii="Arial" w:hAnsi="Arial" w:cs="Arial"/>
          <w:sz w:val="24"/>
          <w:szCs w:val="24"/>
        </w:rPr>
        <w:t>.</w:t>
      </w:r>
    </w:p>
    <w:p w14:paraId="2612914E" w14:textId="632C0D70" w:rsidR="00DE4BA9" w:rsidRPr="00C82E87" w:rsidRDefault="00C82E87" w:rsidP="00154373">
      <w:pPr>
        <w:pStyle w:val="31"/>
        <w:spacing w:after="4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E4BA9" w:rsidRPr="00C82E87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</w:t>
      </w:r>
      <w:r w:rsidR="00C83007" w:rsidRPr="00C82E87">
        <w:rPr>
          <w:rFonts w:ascii="Arial" w:hAnsi="Arial" w:cs="Arial"/>
          <w:sz w:val="24"/>
          <w:szCs w:val="24"/>
        </w:rPr>
        <w:t>возложить на 1-го Заместителя Главы Администрации по ЖКХ, имущественным и земельным отношениям Медведь</w:t>
      </w:r>
      <w:r w:rsidR="005B37C6" w:rsidRPr="00C82E87">
        <w:rPr>
          <w:rFonts w:ascii="Arial" w:hAnsi="Arial" w:cs="Arial"/>
          <w:sz w:val="24"/>
          <w:szCs w:val="24"/>
        </w:rPr>
        <w:t xml:space="preserve"> С.Ю.</w:t>
      </w:r>
    </w:p>
    <w:p w14:paraId="6505B32F" w14:textId="77777777" w:rsidR="00BF4E2D" w:rsidRDefault="00BF4E2D" w:rsidP="00154373">
      <w:pPr>
        <w:pStyle w:val="31"/>
        <w:jc w:val="both"/>
        <w:rPr>
          <w:rFonts w:ascii="Arial" w:hAnsi="Arial" w:cs="Arial"/>
          <w:b/>
          <w:sz w:val="24"/>
          <w:szCs w:val="24"/>
        </w:rPr>
      </w:pPr>
    </w:p>
    <w:p w14:paraId="315D1AC7" w14:textId="542D32E1" w:rsidR="00E01E65" w:rsidRPr="00C82E87" w:rsidRDefault="00DE4BA9" w:rsidP="00154373">
      <w:pPr>
        <w:pStyle w:val="31"/>
        <w:jc w:val="both"/>
        <w:rPr>
          <w:rFonts w:ascii="Arial" w:hAnsi="Arial" w:cs="Arial"/>
          <w:b/>
          <w:sz w:val="24"/>
          <w:szCs w:val="24"/>
        </w:rPr>
      </w:pPr>
      <w:r w:rsidRPr="00C82E87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                       </w:t>
      </w:r>
      <w:r w:rsidR="00154373" w:rsidRPr="00C82E87">
        <w:rPr>
          <w:rFonts w:ascii="Arial" w:hAnsi="Arial" w:cs="Arial"/>
          <w:b/>
          <w:sz w:val="24"/>
          <w:szCs w:val="24"/>
        </w:rPr>
        <w:tab/>
        <w:t xml:space="preserve"> </w:t>
      </w:r>
      <w:r w:rsidR="00C82E87">
        <w:rPr>
          <w:rFonts w:ascii="Arial" w:hAnsi="Arial" w:cs="Arial"/>
          <w:b/>
          <w:sz w:val="24"/>
          <w:szCs w:val="24"/>
        </w:rPr>
        <w:tab/>
      </w:r>
      <w:r w:rsidRPr="00C82E87">
        <w:rPr>
          <w:rFonts w:ascii="Arial" w:hAnsi="Arial" w:cs="Arial"/>
          <w:b/>
          <w:sz w:val="24"/>
          <w:szCs w:val="24"/>
        </w:rPr>
        <w:t>К.Н. Антонов</w:t>
      </w:r>
    </w:p>
    <w:p w14:paraId="7F870199" w14:textId="77777777" w:rsidR="00C83007" w:rsidRPr="00C82E87" w:rsidRDefault="00C83007" w:rsidP="00DE4BA9">
      <w:pPr>
        <w:rPr>
          <w:rFonts w:ascii="Arial" w:hAnsi="Arial" w:cs="Arial"/>
        </w:rPr>
      </w:pPr>
    </w:p>
    <w:p w14:paraId="54CFF90C" w14:textId="77777777" w:rsidR="00C83007" w:rsidRDefault="00C83007" w:rsidP="00DE4BA9">
      <w:pPr>
        <w:rPr>
          <w:rFonts w:ascii="Arial" w:hAnsi="Arial" w:cs="Arial"/>
        </w:rPr>
      </w:pPr>
    </w:p>
    <w:p w14:paraId="3E5D0FB6" w14:textId="77777777" w:rsidR="004D0229" w:rsidRDefault="004D0229" w:rsidP="00DE4BA9">
      <w:pPr>
        <w:rPr>
          <w:rFonts w:ascii="Arial" w:hAnsi="Arial" w:cs="Arial"/>
        </w:rPr>
      </w:pPr>
    </w:p>
    <w:p w14:paraId="47E107B2" w14:textId="77777777" w:rsidR="00C82E87" w:rsidRDefault="00C82E87" w:rsidP="00DE4BA9">
      <w:pPr>
        <w:rPr>
          <w:rFonts w:ascii="Arial" w:hAnsi="Arial" w:cs="Arial"/>
        </w:rPr>
      </w:pPr>
    </w:p>
    <w:p w14:paraId="220B2A19" w14:textId="77777777" w:rsidR="00C82E87" w:rsidRDefault="00C82E87" w:rsidP="00DE4BA9">
      <w:pPr>
        <w:rPr>
          <w:rFonts w:ascii="Arial" w:hAnsi="Arial" w:cs="Arial"/>
        </w:rPr>
      </w:pPr>
    </w:p>
    <w:p w14:paraId="30A539EC" w14:textId="77777777" w:rsidR="00C82E87" w:rsidRDefault="00C82E87" w:rsidP="00DE4BA9">
      <w:pPr>
        <w:rPr>
          <w:rFonts w:ascii="Arial" w:hAnsi="Arial" w:cs="Arial"/>
        </w:rPr>
      </w:pPr>
    </w:p>
    <w:p w14:paraId="573AF999" w14:textId="77777777" w:rsidR="00C82E87" w:rsidRDefault="00C82E87" w:rsidP="00DE4BA9">
      <w:pPr>
        <w:rPr>
          <w:rFonts w:ascii="Arial" w:hAnsi="Arial" w:cs="Arial"/>
        </w:rPr>
      </w:pPr>
    </w:p>
    <w:p w14:paraId="1915BB61" w14:textId="77777777" w:rsidR="00C82E87" w:rsidRDefault="00C82E87" w:rsidP="00DE4BA9">
      <w:pPr>
        <w:rPr>
          <w:rFonts w:ascii="Arial" w:hAnsi="Arial" w:cs="Arial"/>
        </w:rPr>
      </w:pPr>
    </w:p>
    <w:p w14:paraId="4030C75F" w14:textId="77777777" w:rsidR="00C82E87" w:rsidRDefault="00C82E87" w:rsidP="00DE4BA9">
      <w:pPr>
        <w:rPr>
          <w:rFonts w:ascii="Arial" w:hAnsi="Arial" w:cs="Arial"/>
        </w:rPr>
      </w:pPr>
    </w:p>
    <w:p w14:paraId="586A2E06" w14:textId="77777777" w:rsidR="00C82E87" w:rsidRDefault="00C82E87" w:rsidP="00DE4BA9">
      <w:pPr>
        <w:rPr>
          <w:rFonts w:ascii="Arial" w:hAnsi="Arial" w:cs="Arial"/>
        </w:rPr>
      </w:pPr>
    </w:p>
    <w:p w14:paraId="1F587C05" w14:textId="77777777" w:rsidR="00C82E87" w:rsidRDefault="00C82E87" w:rsidP="00DE4BA9">
      <w:pPr>
        <w:rPr>
          <w:rFonts w:ascii="Arial" w:hAnsi="Arial" w:cs="Arial"/>
        </w:rPr>
      </w:pPr>
    </w:p>
    <w:p w14:paraId="636B2266" w14:textId="77777777" w:rsidR="00C82E87" w:rsidRDefault="00C82E87" w:rsidP="00DE4BA9">
      <w:pPr>
        <w:rPr>
          <w:rFonts w:ascii="Arial" w:hAnsi="Arial" w:cs="Arial"/>
        </w:rPr>
      </w:pPr>
    </w:p>
    <w:p w14:paraId="273AE866" w14:textId="77777777" w:rsidR="00C82E87" w:rsidRDefault="00C82E87" w:rsidP="00DE4BA9">
      <w:pPr>
        <w:rPr>
          <w:rFonts w:ascii="Arial" w:hAnsi="Arial" w:cs="Arial"/>
        </w:rPr>
      </w:pPr>
    </w:p>
    <w:p w14:paraId="01C83E37" w14:textId="77777777" w:rsidR="00C82E87" w:rsidRDefault="00C82E87" w:rsidP="00DE4BA9">
      <w:pPr>
        <w:rPr>
          <w:rFonts w:ascii="Arial" w:hAnsi="Arial" w:cs="Arial"/>
        </w:rPr>
      </w:pPr>
    </w:p>
    <w:p w14:paraId="0BBDD256" w14:textId="77777777" w:rsidR="00C82E87" w:rsidRDefault="00C82E87" w:rsidP="00DE4BA9">
      <w:pPr>
        <w:rPr>
          <w:rFonts w:ascii="Arial" w:hAnsi="Arial" w:cs="Arial"/>
        </w:rPr>
      </w:pPr>
    </w:p>
    <w:p w14:paraId="4B193583" w14:textId="77777777" w:rsidR="00C82E87" w:rsidRDefault="00C82E87" w:rsidP="00DE4BA9">
      <w:pPr>
        <w:rPr>
          <w:rFonts w:ascii="Arial" w:hAnsi="Arial" w:cs="Arial"/>
        </w:rPr>
      </w:pPr>
    </w:p>
    <w:p w14:paraId="691FB6B6" w14:textId="77777777" w:rsidR="00C82E87" w:rsidRDefault="00C82E87" w:rsidP="00DE4BA9">
      <w:pPr>
        <w:rPr>
          <w:rFonts w:ascii="Arial" w:hAnsi="Arial" w:cs="Arial"/>
        </w:rPr>
      </w:pPr>
    </w:p>
    <w:p w14:paraId="304B707F" w14:textId="77777777" w:rsidR="00C82E87" w:rsidRDefault="00C82E87" w:rsidP="00DE4BA9">
      <w:pPr>
        <w:rPr>
          <w:rFonts w:ascii="Arial" w:hAnsi="Arial" w:cs="Arial"/>
        </w:rPr>
      </w:pPr>
    </w:p>
    <w:p w14:paraId="5D37CB14" w14:textId="77777777" w:rsidR="00C82E87" w:rsidRDefault="00C82E87" w:rsidP="00DE4BA9">
      <w:pPr>
        <w:rPr>
          <w:rFonts w:ascii="Arial" w:hAnsi="Arial" w:cs="Arial"/>
        </w:rPr>
      </w:pPr>
    </w:p>
    <w:p w14:paraId="250303F3" w14:textId="77777777" w:rsidR="00C82E87" w:rsidRDefault="00C82E87" w:rsidP="00DE4BA9">
      <w:pPr>
        <w:rPr>
          <w:rFonts w:ascii="Arial" w:hAnsi="Arial" w:cs="Arial"/>
        </w:rPr>
      </w:pPr>
    </w:p>
    <w:p w14:paraId="50C049C9" w14:textId="77777777" w:rsidR="00C82E87" w:rsidRDefault="00C82E87" w:rsidP="00DE4BA9">
      <w:pPr>
        <w:rPr>
          <w:rFonts w:ascii="Arial" w:hAnsi="Arial" w:cs="Arial"/>
        </w:rPr>
      </w:pPr>
    </w:p>
    <w:p w14:paraId="3135930A" w14:textId="77777777" w:rsidR="00C82E87" w:rsidRDefault="00C82E87" w:rsidP="00DE4BA9">
      <w:pPr>
        <w:rPr>
          <w:rFonts w:ascii="Arial" w:hAnsi="Arial" w:cs="Arial"/>
        </w:rPr>
      </w:pPr>
    </w:p>
    <w:p w14:paraId="6CE0C21C" w14:textId="77777777" w:rsidR="00C82E87" w:rsidRDefault="00C82E87" w:rsidP="00DE4BA9">
      <w:pPr>
        <w:rPr>
          <w:rFonts w:ascii="Arial" w:hAnsi="Arial" w:cs="Arial"/>
        </w:rPr>
      </w:pPr>
    </w:p>
    <w:p w14:paraId="279B2F12" w14:textId="77777777" w:rsidR="00C82E87" w:rsidRDefault="00C82E87" w:rsidP="00DE4BA9">
      <w:pPr>
        <w:rPr>
          <w:rFonts w:ascii="Arial" w:hAnsi="Arial" w:cs="Arial"/>
        </w:rPr>
      </w:pPr>
    </w:p>
    <w:p w14:paraId="7964C5CC" w14:textId="77777777" w:rsidR="00C82E87" w:rsidRDefault="00C82E87" w:rsidP="00DE4BA9">
      <w:pPr>
        <w:rPr>
          <w:rFonts w:ascii="Arial" w:hAnsi="Arial" w:cs="Arial"/>
        </w:rPr>
      </w:pPr>
    </w:p>
    <w:p w14:paraId="1F850421" w14:textId="77777777" w:rsidR="00C82E87" w:rsidRDefault="00C82E87" w:rsidP="00DE4BA9">
      <w:pPr>
        <w:rPr>
          <w:rFonts w:ascii="Arial" w:hAnsi="Arial" w:cs="Arial"/>
        </w:rPr>
      </w:pPr>
    </w:p>
    <w:sectPr w:rsidR="00C82E87" w:rsidSect="00E4480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B06"/>
    <w:multiLevelType w:val="multilevel"/>
    <w:tmpl w:val="7AEE9B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5F3606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 w15:restartNumberingAfterBreak="0">
    <w:nsid w:val="0D413828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 w15:restartNumberingAfterBreak="0">
    <w:nsid w:val="0E783C20"/>
    <w:multiLevelType w:val="multilevel"/>
    <w:tmpl w:val="D228E2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EEF1B8E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183B5284"/>
    <w:multiLevelType w:val="multilevel"/>
    <w:tmpl w:val="B088EA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FD01BA"/>
    <w:multiLevelType w:val="multilevel"/>
    <w:tmpl w:val="F6269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2E4D008E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33D36BD5"/>
    <w:multiLevelType w:val="multilevel"/>
    <w:tmpl w:val="1EA61A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 w15:restartNumberingAfterBreak="0">
    <w:nsid w:val="35746460"/>
    <w:multiLevelType w:val="multilevel"/>
    <w:tmpl w:val="2A8CBE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0C23EF"/>
    <w:multiLevelType w:val="multilevel"/>
    <w:tmpl w:val="A1666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1" w15:restartNumberingAfterBreak="0">
    <w:nsid w:val="3BE90CBF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2" w15:restartNumberingAfterBreak="0">
    <w:nsid w:val="409971C5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41312E78"/>
    <w:multiLevelType w:val="multilevel"/>
    <w:tmpl w:val="B720F6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4BC20B30"/>
    <w:multiLevelType w:val="multilevel"/>
    <w:tmpl w:val="A184AD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5" w15:restartNumberingAfterBreak="0">
    <w:nsid w:val="595F66BE"/>
    <w:multiLevelType w:val="hybridMultilevel"/>
    <w:tmpl w:val="6DC807D8"/>
    <w:lvl w:ilvl="0" w:tplc="A156F3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6A686807"/>
    <w:multiLevelType w:val="multilevel"/>
    <w:tmpl w:val="60AC13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7" w15:restartNumberingAfterBreak="0">
    <w:nsid w:val="6E9806F0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8" w15:restartNumberingAfterBreak="0">
    <w:nsid w:val="75145A25"/>
    <w:multiLevelType w:val="multilevel"/>
    <w:tmpl w:val="FD962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9" w15:restartNumberingAfterBreak="0">
    <w:nsid w:val="76F619E9"/>
    <w:multiLevelType w:val="multilevel"/>
    <w:tmpl w:val="67FA59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 w15:restartNumberingAfterBreak="0">
    <w:nsid w:val="774A1BEE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 w15:restartNumberingAfterBreak="0">
    <w:nsid w:val="7798664C"/>
    <w:multiLevelType w:val="multilevel"/>
    <w:tmpl w:val="A290EF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2" w15:restartNumberingAfterBreak="0">
    <w:nsid w:val="7C690C31"/>
    <w:multiLevelType w:val="multilevel"/>
    <w:tmpl w:val="A7388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20"/>
  </w:num>
  <w:num w:numId="13">
    <w:abstractNumId w:val="13"/>
  </w:num>
  <w:num w:numId="14">
    <w:abstractNumId w:val="22"/>
  </w:num>
  <w:num w:numId="15">
    <w:abstractNumId w:val="19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10"/>
  </w:num>
  <w:num w:numId="21">
    <w:abstractNumId w:val="6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4"/>
    <w:rsid w:val="00004B92"/>
    <w:rsid w:val="00005DE2"/>
    <w:rsid w:val="00006DDC"/>
    <w:rsid w:val="000322D0"/>
    <w:rsid w:val="00033C65"/>
    <w:rsid w:val="00044421"/>
    <w:rsid w:val="000472D6"/>
    <w:rsid w:val="000511B5"/>
    <w:rsid w:val="00056F58"/>
    <w:rsid w:val="00077F46"/>
    <w:rsid w:val="00080A4D"/>
    <w:rsid w:val="00090848"/>
    <w:rsid w:val="00091CA6"/>
    <w:rsid w:val="0009418B"/>
    <w:rsid w:val="0009579B"/>
    <w:rsid w:val="000A15B5"/>
    <w:rsid w:val="000D17FF"/>
    <w:rsid w:val="000D5D40"/>
    <w:rsid w:val="000D72B8"/>
    <w:rsid w:val="000E1BC6"/>
    <w:rsid w:val="000E647C"/>
    <w:rsid w:val="000E6609"/>
    <w:rsid w:val="000F0722"/>
    <w:rsid w:val="0010173A"/>
    <w:rsid w:val="00101D4D"/>
    <w:rsid w:val="00104F90"/>
    <w:rsid w:val="00107196"/>
    <w:rsid w:val="0011723F"/>
    <w:rsid w:val="00134487"/>
    <w:rsid w:val="001462FB"/>
    <w:rsid w:val="001468DB"/>
    <w:rsid w:val="00154373"/>
    <w:rsid w:val="001543C1"/>
    <w:rsid w:val="00161455"/>
    <w:rsid w:val="00161B88"/>
    <w:rsid w:val="001845F9"/>
    <w:rsid w:val="00184AAD"/>
    <w:rsid w:val="0018536D"/>
    <w:rsid w:val="001A09DD"/>
    <w:rsid w:val="001A3AE0"/>
    <w:rsid w:val="001A3D3D"/>
    <w:rsid w:val="001B0A7B"/>
    <w:rsid w:val="001B120D"/>
    <w:rsid w:val="001B137A"/>
    <w:rsid w:val="001C2398"/>
    <w:rsid w:val="001E1C1B"/>
    <w:rsid w:val="001E5378"/>
    <w:rsid w:val="001E72A9"/>
    <w:rsid w:val="001F55DA"/>
    <w:rsid w:val="001F59B0"/>
    <w:rsid w:val="00202A30"/>
    <w:rsid w:val="002044B7"/>
    <w:rsid w:val="00204685"/>
    <w:rsid w:val="00207403"/>
    <w:rsid w:val="0021795D"/>
    <w:rsid w:val="002208CA"/>
    <w:rsid w:val="002349A0"/>
    <w:rsid w:val="002370CA"/>
    <w:rsid w:val="002410B0"/>
    <w:rsid w:val="0024395C"/>
    <w:rsid w:val="00244C25"/>
    <w:rsid w:val="002506FF"/>
    <w:rsid w:val="002512AD"/>
    <w:rsid w:val="00254513"/>
    <w:rsid w:val="00255B2A"/>
    <w:rsid w:val="00266A46"/>
    <w:rsid w:val="00277005"/>
    <w:rsid w:val="002952AC"/>
    <w:rsid w:val="00297A3B"/>
    <w:rsid w:val="002C47FD"/>
    <w:rsid w:val="002C57B2"/>
    <w:rsid w:val="002C6019"/>
    <w:rsid w:val="002C6AFE"/>
    <w:rsid w:val="002D128F"/>
    <w:rsid w:val="002D1448"/>
    <w:rsid w:val="002D17E4"/>
    <w:rsid w:val="002D29B8"/>
    <w:rsid w:val="002D3F71"/>
    <w:rsid w:val="002E51F1"/>
    <w:rsid w:val="002E7B79"/>
    <w:rsid w:val="002F58F1"/>
    <w:rsid w:val="00302E54"/>
    <w:rsid w:val="003234EA"/>
    <w:rsid w:val="003237FD"/>
    <w:rsid w:val="00326F31"/>
    <w:rsid w:val="0033620F"/>
    <w:rsid w:val="00345B28"/>
    <w:rsid w:val="0034764F"/>
    <w:rsid w:val="0037313D"/>
    <w:rsid w:val="00373FB3"/>
    <w:rsid w:val="00375E5E"/>
    <w:rsid w:val="0037692B"/>
    <w:rsid w:val="003819E3"/>
    <w:rsid w:val="003865CA"/>
    <w:rsid w:val="003A674E"/>
    <w:rsid w:val="003B20D0"/>
    <w:rsid w:val="003B3AAA"/>
    <w:rsid w:val="003B7B3C"/>
    <w:rsid w:val="003E5FEB"/>
    <w:rsid w:val="003E763A"/>
    <w:rsid w:val="004110ED"/>
    <w:rsid w:val="004126D0"/>
    <w:rsid w:val="00412930"/>
    <w:rsid w:val="00422308"/>
    <w:rsid w:val="0042765A"/>
    <w:rsid w:val="00433DF0"/>
    <w:rsid w:val="00442EF9"/>
    <w:rsid w:val="00443502"/>
    <w:rsid w:val="00450BAC"/>
    <w:rsid w:val="00473AAC"/>
    <w:rsid w:val="004753FE"/>
    <w:rsid w:val="00477DD0"/>
    <w:rsid w:val="004825B8"/>
    <w:rsid w:val="0048446F"/>
    <w:rsid w:val="004B2CE4"/>
    <w:rsid w:val="004B3ADE"/>
    <w:rsid w:val="004B6193"/>
    <w:rsid w:val="004D0229"/>
    <w:rsid w:val="004D1E34"/>
    <w:rsid w:val="004E00B9"/>
    <w:rsid w:val="004E728A"/>
    <w:rsid w:val="00502A39"/>
    <w:rsid w:val="00510147"/>
    <w:rsid w:val="0051295D"/>
    <w:rsid w:val="00514779"/>
    <w:rsid w:val="00516670"/>
    <w:rsid w:val="00527C56"/>
    <w:rsid w:val="00535F72"/>
    <w:rsid w:val="00545095"/>
    <w:rsid w:val="005525FE"/>
    <w:rsid w:val="00557C78"/>
    <w:rsid w:val="0056219B"/>
    <w:rsid w:val="00562891"/>
    <w:rsid w:val="00564F66"/>
    <w:rsid w:val="005734DA"/>
    <w:rsid w:val="005805DC"/>
    <w:rsid w:val="00586067"/>
    <w:rsid w:val="005900A8"/>
    <w:rsid w:val="00593A81"/>
    <w:rsid w:val="0059707C"/>
    <w:rsid w:val="005A2634"/>
    <w:rsid w:val="005A629C"/>
    <w:rsid w:val="005B2E58"/>
    <w:rsid w:val="005B37C6"/>
    <w:rsid w:val="005B3C56"/>
    <w:rsid w:val="005E0883"/>
    <w:rsid w:val="005F440D"/>
    <w:rsid w:val="005F51A9"/>
    <w:rsid w:val="00620643"/>
    <w:rsid w:val="0062134E"/>
    <w:rsid w:val="00627DE0"/>
    <w:rsid w:val="00640650"/>
    <w:rsid w:val="006448AE"/>
    <w:rsid w:val="00646B5A"/>
    <w:rsid w:val="00652A6C"/>
    <w:rsid w:val="00657461"/>
    <w:rsid w:val="0066336C"/>
    <w:rsid w:val="00663957"/>
    <w:rsid w:val="006767F8"/>
    <w:rsid w:val="00693663"/>
    <w:rsid w:val="006A227C"/>
    <w:rsid w:val="006A3373"/>
    <w:rsid w:val="006B32B3"/>
    <w:rsid w:val="006B3790"/>
    <w:rsid w:val="006C139B"/>
    <w:rsid w:val="006C1890"/>
    <w:rsid w:val="006C51B2"/>
    <w:rsid w:val="006D1C8E"/>
    <w:rsid w:val="006D4A6A"/>
    <w:rsid w:val="006E1DFE"/>
    <w:rsid w:val="006F1B91"/>
    <w:rsid w:val="006F22C2"/>
    <w:rsid w:val="00700A0C"/>
    <w:rsid w:val="00701D73"/>
    <w:rsid w:val="00711F3B"/>
    <w:rsid w:val="007127DC"/>
    <w:rsid w:val="00717A4E"/>
    <w:rsid w:val="00731C2B"/>
    <w:rsid w:val="00731FA3"/>
    <w:rsid w:val="0074426C"/>
    <w:rsid w:val="007443D0"/>
    <w:rsid w:val="007445FC"/>
    <w:rsid w:val="00761777"/>
    <w:rsid w:val="00763733"/>
    <w:rsid w:val="00767F0A"/>
    <w:rsid w:val="007717F4"/>
    <w:rsid w:val="007721F0"/>
    <w:rsid w:val="007730E7"/>
    <w:rsid w:val="0077357E"/>
    <w:rsid w:val="00774AF0"/>
    <w:rsid w:val="0077523D"/>
    <w:rsid w:val="00776487"/>
    <w:rsid w:val="007801DD"/>
    <w:rsid w:val="007828A0"/>
    <w:rsid w:val="00785006"/>
    <w:rsid w:val="00785565"/>
    <w:rsid w:val="00791A7E"/>
    <w:rsid w:val="0079546F"/>
    <w:rsid w:val="00796D9A"/>
    <w:rsid w:val="007B446A"/>
    <w:rsid w:val="007B792B"/>
    <w:rsid w:val="007D29D3"/>
    <w:rsid w:val="007E0A28"/>
    <w:rsid w:val="007F4167"/>
    <w:rsid w:val="007F757B"/>
    <w:rsid w:val="007F7B4E"/>
    <w:rsid w:val="0080390A"/>
    <w:rsid w:val="00805D38"/>
    <w:rsid w:val="00810700"/>
    <w:rsid w:val="008108D1"/>
    <w:rsid w:val="0081339D"/>
    <w:rsid w:val="00821FF7"/>
    <w:rsid w:val="00823201"/>
    <w:rsid w:val="0082548C"/>
    <w:rsid w:val="00834001"/>
    <w:rsid w:val="0083522F"/>
    <w:rsid w:val="008450E4"/>
    <w:rsid w:val="00850564"/>
    <w:rsid w:val="008611F2"/>
    <w:rsid w:val="00864F39"/>
    <w:rsid w:val="0086766E"/>
    <w:rsid w:val="00871D3E"/>
    <w:rsid w:val="008739E2"/>
    <w:rsid w:val="00884751"/>
    <w:rsid w:val="00893450"/>
    <w:rsid w:val="008B14DE"/>
    <w:rsid w:val="008B3E6A"/>
    <w:rsid w:val="008B6532"/>
    <w:rsid w:val="008C4492"/>
    <w:rsid w:val="008D05C8"/>
    <w:rsid w:val="008E78FF"/>
    <w:rsid w:val="008F6C65"/>
    <w:rsid w:val="00912BB4"/>
    <w:rsid w:val="00913D35"/>
    <w:rsid w:val="0092738A"/>
    <w:rsid w:val="0093278A"/>
    <w:rsid w:val="009415FC"/>
    <w:rsid w:val="00952824"/>
    <w:rsid w:val="00954574"/>
    <w:rsid w:val="00967E15"/>
    <w:rsid w:val="00977245"/>
    <w:rsid w:val="0098679B"/>
    <w:rsid w:val="00987955"/>
    <w:rsid w:val="009A1F56"/>
    <w:rsid w:val="009A2580"/>
    <w:rsid w:val="009A4EE0"/>
    <w:rsid w:val="009B1D44"/>
    <w:rsid w:val="009C1AF1"/>
    <w:rsid w:val="009C1D28"/>
    <w:rsid w:val="009D1A46"/>
    <w:rsid w:val="009D4839"/>
    <w:rsid w:val="009E135D"/>
    <w:rsid w:val="009F6174"/>
    <w:rsid w:val="00A10067"/>
    <w:rsid w:val="00A109B3"/>
    <w:rsid w:val="00A13888"/>
    <w:rsid w:val="00A162F5"/>
    <w:rsid w:val="00A20B22"/>
    <w:rsid w:val="00A20DB7"/>
    <w:rsid w:val="00A26F8F"/>
    <w:rsid w:val="00A3630E"/>
    <w:rsid w:val="00A374F9"/>
    <w:rsid w:val="00A43109"/>
    <w:rsid w:val="00A46068"/>
    <w:rsid w:val="00A51B27"/>
    <w:rsid w:val="00A538D1"/>
    <w:rsid w:val="00A55B13"/>
    <w:rsid w:val="00A758D6"/>
    <w:rsid w:val="00A7651A"/>
    <w:rsid w:val="00A837C3"/>
    <w:rsid w:val="00A838E3"/>
    <w:rsid w:val="00A84E19"/>
    <w:rsid w:val="00A87B1A"/>
    <w:rsid w:val="00A90F4A"/>
    <w:rsid w:val="00A93F3A"/>
    <w:rsid w:val="00AB28C5"/>
    <w:rsid w:val="00AC3F01"/>
    <w:rsid w:val="00AD2075"/>
    <w:rsid w:val="00AE3361"/>
    <w:rsid w:val="00AE7EA7"/>
    <w:rsid w:val="00B078DB"/>
    <w:rsid w:val="00B07BDD"/>
    <w:rsid w:val="00B130E9"/>
    <w:rsid w:val="00B17996"/>
    <w:rsid w:val="00B20908"/>
    <w:rsid w:val="00B33888"/>
    <w:rsid w:val="00B344FE"/>
    <w:rsid w:val="00B36F58"/>
    <w:rsid w:val="00B42F5A"/>
    <w:rsid w:val="00B55D23"/>
    <w:rsid w:val="00B644D3"/>
    <w:rsid w:val="00B66E24"/>
    <w:rsid w:val="00B755B1"/>
    <w:rsid w:val="00B82BD2"/>
    <w:rsid w:val="00B83CA6"/>
    <w:rsid w:val="00B87055"/>
    <w:rsid w:val="00B87B02"/>
    <w:rsid w:val="00B9319A"/>
    <w:rsid w:val="00BA18F2"/>
    <w:rsid w:val="00BA2B3D"/>
    <w:rsid w:val="00BA2C8D"/>
    <w:rsid w:val="00BA6E52"/>
    <w:rsid w:val="00BB50C1"/>
    <w:rsid w:val="00BB780D"/>
    <w:rsid w:val="00BC59C3"/>
    <w:rsid w:val="00BD1F1E"/>
    <w:rsid w:val="00BE47F0"/>
    <w:rsid w:val="00BE5447"/>
    <w:rsid w:val="00BE63AB"/>
    <w:rsid w:val="00BF4E2D"/>
    <w:rsid w:val="00C03B66"/>
    <w:rsid w:val="00C11B38"/>
    <w:rsid w:val="00C12746"/>
    <w:rsid w:val="00C2666D"/>
    <w:rsid w:val="00C52753"/>
    <w:rsid w:val="00C52F2D"/>
    <w:rsid w:val="00C53CAD"/>
    <w:rsid w:val="00C55EC9"/>
    <w:rsid w:val="00C615DA"/>
    <w:rsid w:val="00C6300E"/>
    <w:rsid w:val="00C64F6B"/>
    <w:rsid w:val="00C65D62"/>
    <w:rsid w:val="00C66367"/>
    <w:rsid w:val="00C66E84"/>
    <w:rsid w:val="00C67D63"/>
    <w:rsid w:val="00C73DB5"/>
    <w:rsid w:val="00C74300"/>
    <w:rsid w:val="00C74BF0"/>
    <w:rsid w:val="00C764F7"/>
    <w:rsid w:val="00C82E87"/>
    <w:rsid w:val="00C83007"/>
    <w:rsid w:val="00C84308"/>
    <w:rsid w:val="00C91645"/>
    <w:rsid w:val="00CA1094"/>
    <w:rsid w:val="00CA2FFB"/>
    <w:rsid w:val="00CB6F79"/>
    <w:rsid w:val="00CC4F26"/>
    <w:rsid w:val="00CE2FCB"/>
    <w:rsid w:val="00CE426B"/>
    <w:rsid w:val="00CF2C3A"/>
    <w:rsid w:val="00D0687F"/>
    <w:rsid w:val="00D22DC1"/>
    <w:rsid w:val="00D2379F"/>
    <w:rsid w:val="00D6116C"/>
    <w:rsid w:val="00D70FA1"/>
    <w:rsid w:val="00D77542"/>
    <w:rsid w:val="00D8463D"/>
    <w:rsid w:val="00D8631D"/>
    <w:rsid w:val="00D91659"/>
    <w:rsid w:val="00D9176E"/>
    <w:rsid w:val="00D95A71"/>
    <w:rsid w:val="00DA480D"/>
    <w:rsid w:val="00DB37E9"/>
    <w:rsid w:val="00DB4DF5"/>
    <w:rsid w:val="00DB5F90"/>
    <w:rsid w:val="00DB640A"/>
    <w:rsid w:val="00DC6517"/>
    <w:rsid w:val="00DD051E"/>
    <w:rsid w:val="00DD20A2"/>
    <w:rsid w:val="00DD5B50"/>
    <w:rsid w:val="00DD752D"/>
    <w:rsid w:val="00DE2F65"/>
    <w:rsid w:val="00DE3868"/>
    <w:rsid w:val="00DE4BA9"/>
    <w:rsid w:val="00E01E65"/>
    <w:rsid w:val="00E106BE"/>
    <w:rsid w:val="00E118E4"/>
    <w:rsid w:val="00E13C54"/>
    <w:rsid w:val="00E13CC0"/>
    <w:rsid w:val="00E14F99"/>
    <w:rsid w:val="00E162F3"/>
    <w:rsid w:val="00E21099"/>
    <w:rsid w:val="00E22EB3"/>
    <w:rsid w:val="00E27514"/>
    <w:rsid w:val="00E30847"/>
    <w:rsid w:val="00E308F1"/>
    <w:rsid w:val="00E31E69"/>
    <w:rsid w:val="00E4180A"/>
    <w:rsid w:val="00E4289B"/>
    <w:rsid w:val="00E44806"/>
    <w:rsid w:val="00E54021"/>
    <w:rsid w:val="00E57F71"/>
    <w:rsid w:val="00E60CCF"/>
    <w:rsid w:val="00E622E1"/>
    <w:rsid w:val="00E67AEE"/>
    <w:rsid w:val="00E71BAE"/>
    <w:rsid w:val="00E71FED"/>
    <w:rsid w:val="00E83494"/>
    <w:rsid w:val="00E83BFC"/>
    <w:rsid w:val="00E8521F"/>
    <w:rsid w:val="00E92793"/>
    <w:rsid w:val="00EA25C2"/>
    <w:rsid w:val="00EA305D"/>
    <w:rsid w:val="00EA7350"/>
    <w:rsid w:val="00EB4F9D"/>
    <w:rsid w:val="00EC59E0"/>
    <w:rsid w:val="00EC7A06"/>
    <w:rsid w:val="00ED1DE2"/>
    <w:rsid w:val="00EE7E38"/>
    <w:rsid w:val="00EF3C8E"/>
    <w:rsid w:val="00EF4A82"/>
    <w:rsid w:val="00F11B31"/>
    <w:rsid w:val="00F20489"/>
    <w:rsid w:val="00F2059F"/>
    <w:rsid w:val="00F365AF"/>
    <w:rsid w:val="00F3785A"/>
    <w:rsid w:val="00F45965"/>
    <w:rsid w:val="00F46161"/>
    <w:rsid w:val="00F54554"/>
    <w:rsid w:val="00F60767"/>
    <w:rsid w:val="00F65CE0"/>
    <w:rsid w:val="00F66E02"/>
    <w:rsid w:val="00F77391"/>
    <w:rsid w:val="00F85F3C"/>
    <w:rsid w:val="00F90F72"/>
    <w:rsid w:val="00F95314"/>
    <w:rsid w:val="00F97211"/>
    <w:rsid w:val="00F97AEB"/>
    <w:rsid w:val="00FB2953"/>
    <w:rsid w:val="00FC38D0"/>
    <w:rsid w:val="00FD2985"/>
    <w:rsid w:val="00FD40CF"/>
    <w:rsid w:val="00FD4B19"/>
    <w:rsid w:val="00FD53DF"/>
    <w:rsid w:val="00FD6557"/>
    <w:rsid w:val="00FE2FC2"/>
    <w:rsid w:val="00FE769C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C3EB"/>
  <w15:docId w15:val="{F45B11ED-A637-49D4-AEA3-D7EA438F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A3B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297A3B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297A3B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A3B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A3B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7A3B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297A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7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semiHidden/>
    <w:rsid w:val="00297A3B"/>
    <w:pPr>
      <w:autoSpaceDE w:val="0"/>
      <w:autoSpaceDN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semiHidden/>
    <w:rsid w:val="00297A3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297A3B"/>
    <w:pPr>
      <w:ind w:firstLine="709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297A3B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297A3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semiHidden/>
    <w:rsid w:val="00297A3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Бабушкина</dc:creator>
  <cp:keywords/>
  <dc:description/>
  <cp:lastModifiedBy>Виктория Викторовна Новикова</cp:lastModifiedBy>
  <cp:revision>2</cp:revision>
  <cp:lastPrinted>2020-12-08T08:07:00Z</cp:lastPrinted>
  <dcterms:created xsi:type="dcterms:W3CDTF">2020-12-14T07:59:00Z</dcterms:created>
  <dcterms:modified xsi:type="dcterms:W3CDTF">2020-12-14T07:59:00Z</dcterms:modified>
</cp:coreProperties>
</file>