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E0B04EB" w14:textId="77777777" w:rsidTr="0056395E">
        <w:trPr>
          <w:trHeight w:val="1570"/>
        </w:trPr>
        <w:tc>
          <w:tcPr>
            <w:tcW w:w="3969" w:type="dxa"/>
          </w:tcPr>
          <w:p w14:paraId="06617BD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4D816C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0EEDB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65F572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2A093D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554A35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B0BA46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8AE4AF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17FFB1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5D0952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DF59217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99B43FA" wp14:editId="748B91E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0F24F4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AD919B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65BD163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20927E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44D659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83E6DE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7C88896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32C9479" w14:textId="4147333A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2A1589">
        <w:rPr>
          <w:rFonts w:ascii="Times New Roman" w:hAnsi="Times New Roman" w:cs="Times New Roman"/>
          <w:sz w:val="20"/>
          <w:szCs w:val="20"/>
        </w:rPr>
        <w:t>12</w:t>
      </w:r>
      <w:r w:rsidRPr="001A0329">
        <w:rPr>
          <w:rFonts w:ascii="Times New Roman" w:hAnsi="Times New Roman" w:cs="Times New Roman"/>
          <w:sz w:val="20"/>
          <w:szCs w:val="20"/>
        </w:rPr>
        <w:t xml:space="preserve">» </w:t>
      </w:r>
      <w:r w:rsidR="002A1589">
        <w:rPr>
          <w:rFonts w:ascii="Times New Roman" w:hAnsi="Times New Roman" w:cs="Times New Roman"/>
          <w:sz w:val="20"/>
          <w:szCs w:val="20"/>
        </w:rPr>
        <w:t>12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2E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   </w:t>
      </w:r>
      <w:r w:rsidR="002A158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№ </w:t>
      </w:r>
      <w:r w:rsidR="002A1589">
        <w:rPr>
          <w:rFonts w:ascii="Times New Roman" w:hAnsi="Times New Roman" w:cs="Times New Roman"/>
          <w:sz w:val="20"/>
          <w:szCs w:val="20"/>
        </w:rPr>
        <w:t>1527</w:t>
      </w:r>
    </w:p>
    <w:p w14:paraId="60489F5A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D161EC8" w14:textId="77777777"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A7BC64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21F32B16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08C8ADE8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14:paraId="15C458A1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14:paraId="2888C692" w14:textId="77777777" w:rsid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369DB7" w14:textId="77777777" w:rsidR="00E65A9F" w:rsidRPr="00AE3E63" w:rsidRDefault="00E65A9F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4D44AF" w14:textId="77777777" w:rsidR="002F7F83" w:rsidRPr="002F7F83" w:rsidRDefault="00757FD5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7FD5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E02E8B">
        <w:rPr>
          <w:rFonts w:ascii="Times New Roman" w:hAnsi="Times New Roman" w:cs="Times New Roman"/>
          <w:sz w:val="22"/>
          <w:szCs w:val="22"/>
        </w:rPr>
        <w:t>13</w:t>
      </w:r>
      <w:r w:rsidR="00194933">
        <w:rPr>
          <w:rFonts w:ascii="Times New Roman" w:hAnsi="Times New Roman" w:cs="Times New Roman"/>
          <w:sz w:val="22"/>
          <w:szCs w:val="22"/>
        </w:rPr>
        <w:t>.</w:t>
      </w:r>
      <w:r w:rsidR="00E02E8B">
        <w:rPr>
          <w:rFonts w:ascii="Times New Roman" w:hAnsi="Times New Roman" w:cs="Times New Roman"/>
          <w:sz w:val="22"/>
          <w:szCs w:val="22"/>
        </w:rPr>
        <w:t>11</w:t>
      </w:r>
      <w:r w:rsidRPr="00757FD5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>-2</w:t>
      </w:r>
      <w:r w:rsidR="00E02E8B">
        <w:rPr>
          <w:rFonts w:ascii="Times New Roman" w:hAnsi="Times New Roman" w:cs="Times New Roman"/>
          <w:sz w:val="22"/>
          <w:szCs w:val="22"/>
        </w:rPr>
        <w:t>5</w:t>
      </w:r>
      <w:r w:rsidRPr="00757FD5">
        <w:rPr>
          <w:rFonts w:ascii="Times New Roman" w:hAnsi="Times New Roman" w:cs="Times New Roman"/>
          <w:sz w:val="22"/>
          <w:szCs w:val="22"/>
        </w:rPr>
        <w:t xml:space="preserve">-1 «О внесении изменений и дополнений в решение городского Совета от 13.12.2018 № </w:t>
      </w:r>
      <w:r w:rsidRPr="00757F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57FD5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4F319B" w:rsidRPr="004F319B">
        <w:rPr>
          <w:rFonts w:ascii="Times New Roman" w:hAnsi="Times New Roman" w:cs="Times New Roman"/>
          <w:sz w:val="22"/>
          <w:szCs w:val="22"/>
        </w:rPr>
        <w:t>,</w:t>
      </w:r>
      <w:r w:rsidR="004F319B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  <w:r w:rsidR="00E02E8B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4350A0D3" w14:textId="77777777"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0736A1C9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76B2A526" w14:textId="77777777" w:rsidTr="00F80FDF">
        <w:tc>
          <w:tcPr>
            <w:tcW w:w="3119" w:type="dxa"/>
            <w:shd w:val="clear" w:color="auto" w:fill="auto"/>
          </w:tcPr>
          <w:p w14:paraId="55E95B68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983E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317F34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4FE9D152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451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C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1A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03C87">
              <w:rPr>
                <w:rFonts w:ascii="Times New Roman" w:hAnsi="Times New Roman" w:cs="Times New Roman"/>
                <w:sz w:val="20"/>
                <w:szCs w:val="20"/>
              </w:rPr>
              <w:t xml:space="preserve">8 064 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C87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="00E02E8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810120D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12 5</w:t>
            </w:r>
            <w:r w:rsidR="004F319B">
              <w:rPr>
                <w:rFonts w:ascii="Times New Roman" w:hAnsi="Times New Roman" w:cs="Times New Roman"/>
                <w:sz w:val="20"/>
                <w:szCs w:val="20"/>
              </w:rPr>
              <w:t>16 220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14:paraId="7B915FB3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A9F">
              <w:rPr>
                <w:rFonts w:ascii="Times New Roman" w:hAnsi="Times New Roman" w:cs="Times New Roman"/>
                <w:sz w:val="20"/>
                <w:szCs w:val="20"/>
              </w:rPr>
              <w:t>20 085 251,15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3115436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03C87">
              <w:rPr>
                <w:rFonts w:ascii="Times New Roman" w:hAnsi="Times New Roman" w:cs="Times New Roman"/>
                <w:sz w:val="20"/>
                <w:szCs w:val="20"/>
              </w:rPr>
              <w:t>5 463 446</w:t>
            </w:r>
            <w:r w:rsidR="00E02E8B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AD84A9A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3E768D47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734C8E" w14:paraId="5C4EE6E5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AFA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EF06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9BA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886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25C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9A1" w14:textId="77777777" w:rsidR="00F80FDF" w:rsidRPr="00734C8E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703C87" w:rsidRPr="00734C8E" w14:paraId="7E82A4AD" w14:textId="77777777" w:rsidTr="00B82037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E20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B0C9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1 018 064 917,50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CB9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12 516 220,00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68B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120 085 251,15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CB51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885 463 446,35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E70C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3C87" w:rsidRPr="00734C8E" w14:paraId="1D4DD0C8" w14:textId="77777777" w:rsidTr="00B82037">
        <w:trPr>
          <w:trHeight w:val="4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192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0A3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E22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DEE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330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CD53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3C87" w:rsidRPr="00734C8E" w14:paraId="60C1D817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426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482F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199 640 057,10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1FDF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5 576 940,00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DF6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32 473 443,35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18F1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8F78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3C87" w:rsidRPr="00734C8E" w14:paraId="5CFC0C70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0F9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522D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175 827 621,62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5826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E71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A736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166 709 221,62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B5E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3C87" w:rsidRPr="00734C8E" w14:paraId="4EA883C6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15FB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A3C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175 395 541,63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87A5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BBB4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E68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171 175 536,48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9B4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3C87" w:rsidRPr="00734C8E" w14:paraId="5987773D" w14:textId="77777777" w:rsidTr="00B82037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46A" w14:textId="77777777" w:rsidR="00703C87" w:rsidRPr="00734C8E" w:rsidRDefault="00703C8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B60C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C566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821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E2B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227 706 997,00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EBD8" w14:textId="77777777" w:rsidR="00703C87" w:rsidRPr="00703C87" w:rsidRDefault="00703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3C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CF63AB9" w14:textId="77777777"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4D37A3B2" w14:textId="77777777" w:rsidR="004F319B" w:rsidRDefault="00F80FDF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A8FD15B" w14:textId="77777777" w:rsidR="004F319B" w:rsidRPr="004F319B" w:rsidRDefault="004F319B" w:rsidP="004F319B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</w:t>
      </w:r>
      <w:r w:rsidR="00501499">
        <w:rPr>
          <w:rFonts w:ascii="Times New Roman" w:hAnsi="Times New Roman" w:cs="Times New Roman"/>
          <w:sz w:val="22"/>
          <w:szCs w:val="22"/>
        </w:rPr>
        <w:t>возложить на 1-го Заместителя Главы Администрации по ЖКХ, имущественным и земельным отношениям С.Ю. Медведь</w:t>
      </w:r>
      <w:r w:rsidRPr="004F319B">
        <w:rPr>
          <w:rFonts w:ascii="Times New Roman" w:hAnsi="Times New Roman" w:cs="Times New Roman"/>
          <w:sz w:val="22"/>
          <w:szCs w:val="22"/>
        </w:rPr>
        <w:t>.</w:t>
      </w:r>
    </w:p>
    <w:p w14:paraId="2A5F8D44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BB3130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5ABCDA" w14:textId="77777777" w:rsidR="004F319B" w:rsidRP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0BDCCC" w14:textId="77777777" w:rsidR="002F7F83" w:rsidRPr="001A0329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501499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01499">
        <w:rPr>
          <w:rFonts w:ascii="Times New Roman" w:hAnsi="Times New Roman" w:cs="Times New Roman"/>
          <w:b/>
          <w:sz w:val="22"/>
          <w:szCs w:val="22"/>
        </w:rPr>
        <w:tab/>
      </w:r>
      <w:r w:rsidR="00501499">
        <w:rPr>
          <w:rFonts w:ascii="Times New Roman" w:hAnsi="Times New Roman" w:cs="Times New Roman"/>
          <w:b/>
          <w:sz w:val="22"/>
          <w:szCs w:val="22"/>
        </w:rPr>
        <w:tab/>
        <w:t>К.Н. Антонов</w:t>
      </w:r>
    </w:p>
    <w:p w14:paraId="142263A4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65542C7" w14:textId="77777777" w:rsidR="00E65A9F" w:rsidRPr="001A0329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FEF889D" w14:textId="77777777" w:rsidR="004F319B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A032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930B9CD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7D54BC38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36C5ACE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885E30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504" w:type="dxa"/>
        <w:tblInd w:w="-318" w:type="dxa"/>
        <w:tblLook w:val="04A0" w:firstRow="1" w:lastRow="0" w:firstColumn="1" w:lastColumn="0" w:noHBand="0" w:noVBand="1"/>
      </w:tblPr>
      <w:tblGrid>
        <w:gridCol w:w="716"/>
        <w:gridCol w:w="4261"/>
        <w:gridCol w:w="1660"/>
        <w:gridCol w:w="1831"/>
        <w:gridCol w:w="1620"/>
        <w:gridCol w:w="1919"/>
        <w:gridCol w:w="1539"/>
        <w:gridCol w:w="1958"/>
      </w:tblGrid>
      <w:tr w:rsidR="008A56F6" w:rsidRPr="008A56F6" w14:paraId="284C882F" w14:textId="77777777" w:rsidTr="008A56F6">
        <w:trPr>
          <w:trHeight w:val="255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01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A56F6" w:rsidRPr="008A56F6" w14:paraId="7CDE16EF" w14:textId="77777777" w:rsidTr="008A56F6">
        <w:trPr>
          <w:trHeight w:val="255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2C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8A56F6" w:rsidRPr="008A56F6" w14:paraId="23CC441E" w14:textId="77777777" w:rsidTr="008A56F6">
        <w:trPr>
          <w:trHeight w:val="255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2C429" w14:textId="69A6D248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2A1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2A1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 2019г. № </w:t>
            </w:r>
            <w:r w:rsidR="002A1589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  <w:bookmarkStart w:id="0" w:name="_GoBack"/>
            <w:bookmarkEnd w:id="0"/>
          </w:p>
        </w:tc>
      </w:tr>
      <w:tr w:rsidR="008A56F6" w:rsidRPr="008A56F6" w14:paraId="0BBE6EE1" w14:textId="77777777" w:rsidTr="008A56F6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0A0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404FD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325B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89BBB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B4A7F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5C3C1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37FE1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C0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00732BB" w14:textId="77777777" w:rsidTr="008A56F6">
        <w:trPr>
          <w:trHeight w:val="270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05D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8A56F6" w:rsidRPr="008A56F6" w14:paraId="6DE46024" w14:textId="77777777" w:rsidTr="008A56F6">
        <w:trPr>
          <w:trHeight w:val="225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20B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8A56F6" w:rsidRPr="008A56F6" w14:paraId="2EA8F044" w14:textId="77777777" w:rsidTr="008A56F6">
        <w:trPr>
          <w:trHeight w:val="255"/>
        </w:trPr>
        <w:tc>
          <w:tcPr>
            <w:tcW w:w="1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43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8A56F6" w:rsidRPr="008A56F6" w14:paraId="499CFA7F" w14:textId="77777777" w:rsidTr="008A56F6">
        <w:trPr>
          <w:trHeight w:val="255"/>
        </w:trPr>
        <w:tc>
          <w:tcPr>
            <w:tcW w:w="155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1639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A56F6" w:rsidRPr="008A56F6" w14:paraId="4F3EFCBD" w14:textId="77777777" w:rsidTr="008A56F6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42B0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54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E2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87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2D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B7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B5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11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A56F6" w:rsidRPr="008A56F6" w14:paraId="506BAE7E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B2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82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0F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B6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A7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A3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40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CC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56F6" w:rsidRPr="008A56F6" w14:paraId="3BA8CF2B" w14:textId="77777777" w:rsidTr="008A56F6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EA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B1D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48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1 018 064 917,50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28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12 516 220,00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A6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120 085 251,15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5E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885 463 446,35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2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F3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81384DB" w14:textId="77777777" w:rsidTr="008A56F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71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BC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3A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51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2B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DF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31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2F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2737CA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89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24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28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199 640 057,10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DC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E8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32 473 443,35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89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B2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36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575552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ED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CD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2A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175 827 621,62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61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9F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7 333 000,00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4C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166 709 221,62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D2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C3E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825C94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0D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8B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6B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175 395 541,63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FD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D6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CC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171 175 536,48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70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15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760B75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5F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4F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4F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19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BB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06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227 706 997,00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A1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68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80B6C3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E6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C66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CF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111 237 033,64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EE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B3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29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111 237 033,64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A9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4F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AD5C6D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C4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E8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0E0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AA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54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05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AF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A2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D5437D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93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BA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34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DA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47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F7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B6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7C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FCCFE7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0D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51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CA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DC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15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EEB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17 841 102,00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AC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98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8349FB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03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12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69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80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35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10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18 586 746,00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24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A0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CBC97A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9C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5A2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9D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68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E0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9F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C40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3D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B611A5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A0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5153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C0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4F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74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67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51 623 522,64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0F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91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945C9D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01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5E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35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52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84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36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E5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32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969D3B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CE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D6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CF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AE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DF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B6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5F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51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A38316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84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89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93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42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C6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C5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11 544 702,00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3D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4D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53929D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11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C1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15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02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B4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9C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12 006 490,00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5A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EE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52B67A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55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10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1C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7E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FB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1F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E8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FC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340278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70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52C1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78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FD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51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2C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52 331 738,00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E3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EA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6D7CB2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3C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B3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93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54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A4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22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D4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40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96F1A1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4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E7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12C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61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86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25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B9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A7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55E34AA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F4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58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AE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25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A2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1C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5 846 400,00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D5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3E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704C793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3A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94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1E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B2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7F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54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EC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28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D49548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40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C74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19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6A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E1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6B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27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1F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EB6D77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17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0C7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F6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1F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DF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B7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9C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D3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E7D764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71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BDE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D1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BE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0F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6D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45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2D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9E8A05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A7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3D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C9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FF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0D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C5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E8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435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E29A44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1A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B90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2F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65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E8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88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1D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E8B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706C6B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B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EF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E5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D7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BA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ACE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1A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1A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68B26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82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77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A8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A5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8E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CC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20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D5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58B78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A6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61FD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D0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6A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82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7C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61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57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B50E8C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7A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27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350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F1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9E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2A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49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8F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6386E6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BB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6F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A0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76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1D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07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45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4AB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E97C81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A1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28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4F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DD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82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0F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FA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E6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6153AB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6E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FA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DB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D6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17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3B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AD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E7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51DBD0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84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4D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75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11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77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56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83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8B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8E555D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9D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95BC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43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5 802 191,00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49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20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04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5 802 191,00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796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24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6F5FCC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10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13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16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0E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A1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D2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AE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04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CA022F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37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9D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E5E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9C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0C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B6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52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EC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450601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7A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86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0F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72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48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BC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D9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67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577FCC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4C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CE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91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C9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61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9F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2A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131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DFA4B2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CA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9E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67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2C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B2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0E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81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65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7CC143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FA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609F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B5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38 142 701,01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7A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D0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7F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33 326 489,07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38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9A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8C06C6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5F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0C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38F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EB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50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F1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097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7E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20C609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B9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4D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BA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E2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FB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43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C0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8B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2F58A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C5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98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C7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E1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1E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8B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9F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C1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B8674A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F1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FF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10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0E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51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ED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77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E3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C0C3E3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88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D7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922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BB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2B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6E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B3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7A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756BB3E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9F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56DC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ED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27 364 601,20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39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9E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C5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23 104 397,26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A4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87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77A200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EC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4B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64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EB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45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95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EC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497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C71887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A8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74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60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07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B5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77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00D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D82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63BCE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C9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44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7E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BD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04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14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09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34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F45F38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9E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C2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AE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F9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A7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B1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40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CA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C4C0D8E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8D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DE8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DA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9E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0E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F2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8B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D3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6635B19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CF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0C8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E3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F9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22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46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15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15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CC54616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B1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8A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E17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1C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DD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06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11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B07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876820B" w14:textId="77777777" w:rsidTr="008A56F6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A5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46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E2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FF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81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31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2E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D9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D00B851" w14:textId="77777777" w:rsidTr="008A56F6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DF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F7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82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A2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4B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9E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9B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3A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E73880A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E5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87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B7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91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DB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7F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AB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81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FC5B4EC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B8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60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53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52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94E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CB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7E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9B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6690B1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B8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9607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4D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5B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0A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20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D1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49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A15088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D8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01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78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3C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0E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CB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34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4D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07921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54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C1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5B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7A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C1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95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C5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23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030B45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7A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49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C1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F0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69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55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5A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97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D37A9F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6E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6E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E6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9A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F8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B8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F2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77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C183C5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3E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999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A9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12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0D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0C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47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98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74E8CD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BF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A46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CA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99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F4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55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6 056 304,81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FB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18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E61FCE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AE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D1C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9F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C4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FC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A9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E3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03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A24FDB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8E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AB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5D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C5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A6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AB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23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7E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B82DBDB" w14:textId="77777777" w:rsidTr="008A56F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5C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79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2B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CF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71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3D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BF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9A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0D4EC4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58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59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EB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70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03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AF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99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9C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BF376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81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18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D1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A2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A3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EA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C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19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BA6EBE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B7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C322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C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3 521 795,00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08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F5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B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2 965 787,00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8B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CE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91FC07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3F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A7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A0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76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64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4D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A2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D98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18E7B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15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D7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8E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E9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67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FD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D8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43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255236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8F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95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F5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C9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46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54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EF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50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44F232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E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3E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03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5D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C2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BE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1B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43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3ADF30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93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79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12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0C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0E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22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41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C8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DD4F73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AA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222C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B8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31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93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A9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30 727 800,00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58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DE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2D1C0D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5B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E7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F1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26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C7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57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86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78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514EA9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CB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E6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92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D0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19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16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4C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EC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8D4864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5D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E46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F2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FA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E6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A7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5 276 584,00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24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6D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222 385,00</w:t>
            </w:r>
          </w:p>
        </w:tc>
      </w:tr>
      <w:tr w:rsidR="008A56F6" w:rsidRPr="008A56F6" w14:paraId="752A24A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80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9E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06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61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F9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CC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5 487 646,00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4E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5A0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144DE2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85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96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4A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BE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85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8B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8 006 439,00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51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DF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23331F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1E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9FD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D8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6C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46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0D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5 262 774,00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3A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0B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B7085A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D5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A4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0E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FF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01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46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18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CE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A9956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1D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37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15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B6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B0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DD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A3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3E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E05506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36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51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A4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72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C2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6B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1 029 060,00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1D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7A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6900B1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D4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0F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A3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33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E9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09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1 070 222,00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45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7D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AF62E72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63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9D1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FC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64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9D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60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32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8B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0E1572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9C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D01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D3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05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BC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CB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3 531 602,00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48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CC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DC9412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02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9D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D8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C2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40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9A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67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94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F1CDD1" w14:textId="77777777" w:rsidTr="008A56F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BD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0C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4F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97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84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E8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B6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C5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9ABDB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BB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1D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05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D1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A0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8E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3D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BF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DACBAE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9B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945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3A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F4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F3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B0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AD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78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BEFC21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DA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C0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4E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B2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32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33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17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12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A63744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EF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9121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88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B4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E7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D0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21 493 424,00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07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8F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E60F74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A2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DA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58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AA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01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6F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61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B0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948A24F" w14:textId="77777777" w:rsidTr="008A56F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23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14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74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6E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7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38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E5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CB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58B0A4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8F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98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FD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65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FA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3C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4 247 524,00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52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59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74683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1E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43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56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3F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1E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01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4 417 424,00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BA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07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A78D94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45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5D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62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DD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AC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0D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1E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E0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40DE414" w14:textId="77777777" w:rsidTr="008A56F6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A6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71C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E3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FB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58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E1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A6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CF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8A56F6" w:rsidRPr="008A56F6" w14:paraId="616E20F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A5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B03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DC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01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0C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2D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24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23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8FFF97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22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39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4B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88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49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EB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75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5A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E08C21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0B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49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A3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D1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14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64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44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61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3F9BC8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D1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44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BB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84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2A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A2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A1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54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D8CBC1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02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F1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C5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D1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5C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E1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DC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D0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949864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36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6FB4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10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89 051 156,06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9D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B0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56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89 051 156,06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3C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51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91851A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94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E3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9A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10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04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62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82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B1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4A885D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275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47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C2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EE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EB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F5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9B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BF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ACA4F5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90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49B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C2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40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C2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5A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18 784 439,00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7F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EF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59234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23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2B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7E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04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CD7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6B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19 535 816,00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D7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0F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8F3701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6E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F8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37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FF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C5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AD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03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A2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3E1F9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83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B2CB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D9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C5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50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1C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DF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82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ED6A91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79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5B6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C2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A3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AA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4A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F3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1F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F37DA2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A0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56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8F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4E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22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DD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53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B4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C192B1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62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F2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9F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64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4D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50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A7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17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DD163DD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A3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2A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0A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20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AE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EE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5C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47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15D6924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D3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1F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5C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DD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2D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B3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2A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CB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F645B3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5A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30B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23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55 779 207,80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5D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E7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69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55 779 207,80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5E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BE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8B3073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A3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8D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DB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88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4C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75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FB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1D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E6672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B4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C5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38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C9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96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11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32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866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10272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6C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DB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1E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F4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68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A2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11 515 681,00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0D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26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F97C6D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06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20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E1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0C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EF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4C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92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89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18442D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F5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70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A7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F3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85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14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61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67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0695135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43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B45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E56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3 317 427,26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9E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57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2E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3 317 427,26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45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65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7172305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1B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973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21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07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12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32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C7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80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4632A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73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F6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42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C8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93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28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41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FC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CA3735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FD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4A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43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92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AF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07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A4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DE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4B8C1B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8E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F2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1A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2F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61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B9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C4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4A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C0B090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71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BF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1F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D8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1B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22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69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E1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49E8D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40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5C73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8A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28 624 863,00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6C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F0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4F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28 624 863,00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70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C4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7634E1D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73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C4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46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67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A7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1C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35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B1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E37775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92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37A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DF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B7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95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AD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4D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B9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CEA8D2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77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53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01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D9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A0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D0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1F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0DA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4679A7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F8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AC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52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BA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DE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C5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6 831 993,00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C6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66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C1DD9F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50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72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CC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3B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D0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98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0C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E5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820226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C6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F458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C4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49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FA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1E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81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9B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8D94A6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5B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E8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06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7A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E0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B6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E5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97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F05E70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7C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7C7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46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80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7F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D3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69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4D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D0F30B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1A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CA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5D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F7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BA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7C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7E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B7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F253B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70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FB1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62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1F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6F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6D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C6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E1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2FC749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F9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5D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5F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83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B7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06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25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C7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3CA8C1C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90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B6F1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2B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528 218 300,10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C9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F4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22 971 638,45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41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505 246 661,65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A9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83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FB90DB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08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B5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61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62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41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62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FA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2D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F4E228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BB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5A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B6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14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29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3C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DA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D81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2CA687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82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C9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A3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105 807 154,00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E0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B1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5B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105 807 154,00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B4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C9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90CF86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68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12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5D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7A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06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94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107 495 669,00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1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E5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706D8A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82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F8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1E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C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7A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07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EC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C9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665A3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A7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35D9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AA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301 012 888,36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C8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FE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82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199 446 842,81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70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70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37CD4EE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C2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5C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08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A7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F2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740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9D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21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EF106DC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7B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6A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68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C1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83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C4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94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D1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A1A6BE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EA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92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07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F8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F6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31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68 479 821,00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C6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25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CC6265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8E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BA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24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40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3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63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71 219 014,00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55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2B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38E12F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36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C9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11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7E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99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9B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80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A6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1EE14F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5B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F32F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FE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4F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F3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AC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81 103 423,06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2B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99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BDD2E1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BF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78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E7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1A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94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10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CF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8B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03930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5D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AB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A6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2E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44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15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FB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A3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9A4AE3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FB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C7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04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11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34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E2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16 716 787,00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CF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88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03ABD6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E3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61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3D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94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54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93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17 385 458,00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75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13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5B89F2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F9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4D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37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65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93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02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4F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D2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8EAC25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04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0185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07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5 161 639,00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D4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DE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75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3 780 560,35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6D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7E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8400D4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C1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50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C4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F7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BB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F1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7D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68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903AF7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F9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DF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859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D7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48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82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D4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6F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D62DEB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F6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46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BF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FE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4D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AE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90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75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64CF6F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40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3F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69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78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B0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75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DA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604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7AB00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50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BE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72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4D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31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EF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03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B9D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A7936A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CC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D64E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6E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1 736 666,00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75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19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9E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1 736 666,00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63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7A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428727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95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25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F7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CC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46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CB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D0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65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3901EE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CA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00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72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C4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31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D6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55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AA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3A24B5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89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C6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D4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FC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EF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77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7B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63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5005D0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D1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0D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34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FC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06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C7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DE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4F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12B1F2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5B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44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92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46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34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5C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1C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FE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AE26E9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F7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415B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06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1F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BB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A8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6A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AE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1E005B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65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FB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98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AB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39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7F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82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3C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561729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2B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F3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D7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66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F6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6B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A2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79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3D7DAE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C4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89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24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ED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5CD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FF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0C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2D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5834B4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16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27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71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BD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8F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D0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A3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8F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67696B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FA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F3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49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CC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31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9B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03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72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E65441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B6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8D5A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83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00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73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E1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4 764 357,00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87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A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0EB99C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01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53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0A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24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8E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58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3F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39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69839F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B5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98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5C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C7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2A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E3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63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7D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AD95F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AA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D3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F4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C8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3D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FA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A9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0E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47CBF7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95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8E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52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EF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0E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B8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18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42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520212C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CE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1A2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FF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A0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AB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78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21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4E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DDD22DA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40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3579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32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81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D0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8F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EC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FC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2379D2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E6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40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EA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E3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B9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DE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DB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FA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FF35F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E6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A7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A3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8E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73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C0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55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F5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17F1A2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54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FB5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19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5A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92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92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CA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C3A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86C845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3C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62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EC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7C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6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45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F8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CC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FE977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E2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55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00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82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33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49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18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F0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22C02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37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FAB0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39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93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8F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B4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D9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50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F7DF15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E0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89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48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0C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BC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4C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51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EC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034A28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E9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60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90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3F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0F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3C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73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16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825733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0A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F0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6E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D2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C2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1A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2C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91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B72450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94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50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A0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0C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69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C5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69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1E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A9EA3F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F3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5D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C0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EF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3C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9E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E1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BA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5FD892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72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545A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E4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9B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8F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5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7 384 800,00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4F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C1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990139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8B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90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ED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90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10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D99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A1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8E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AD70FA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68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56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CE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09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05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E1E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0F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FA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0153E8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F4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F7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AC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BD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3E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A5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CC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03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187F4B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7E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D2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89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2E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A4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10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AB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35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1863C9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C2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FC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CB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0E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6E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53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88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8F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EFC806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24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A6CA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искусственных неровностей </w:t>
            </w:r>
            <w:proofErr w:type="gramStart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 замен</w:t>
            </w:r>
            <w:proofErr w:type="gramEnd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 изношенных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82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11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41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47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03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BE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D56C56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85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86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20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8C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3B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AF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3E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6B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7ED6B6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0F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05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DF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F4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35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6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1A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23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D8509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CC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02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FC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A1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AA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D7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A9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2D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6B1D1B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CB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EA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5A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F3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2E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48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EF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E4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5274EE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BF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2F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5D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08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72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07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09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63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26BBB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12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D713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F3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82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B5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E0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2 223 065,00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75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96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6A4836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C4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15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5E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00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62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3A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FB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39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301C00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F3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34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6A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CE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89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D7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73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82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B617D4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A9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2F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F5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F9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F1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E6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792 830,00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A8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92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397F00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07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53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74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4B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4B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00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C2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A4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26DB99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C0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33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DD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83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BD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65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66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D4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3365DE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C6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D0E4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91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37 485 202,11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9B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BC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22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37 485 202,11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98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A8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1C6A64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33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F5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88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35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9A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81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CF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A0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88AAB7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B3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5A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EF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20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81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8A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B2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68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49983F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9C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B0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FB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4B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2C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69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7 354 884,00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61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1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DCFBC53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47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0A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E7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BE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CD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D9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FD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F9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8FD63F4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90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CD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93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29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56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B6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35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37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A24768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51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5.12.1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F8A4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9E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00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28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1C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3 445 646,00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44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B4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600353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DA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3D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7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33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70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CC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9E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31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80B2B4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01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1E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7D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D1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20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6E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01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FE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A1B32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13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19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A1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37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1A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E6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727 431,00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71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9A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6CB481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50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07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81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4E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15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E6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756 528,00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E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B3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80F494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04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F9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D6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D8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A6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2E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2B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2A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E38792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E7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2136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E5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BF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EE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03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13 514 336,50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F2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69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AD9976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C6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79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72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68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33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A4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5F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39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BAE7D0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4A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41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8C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B4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5F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05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72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EC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249AD9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B4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05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CF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A9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8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39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01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0E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DA804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5E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F8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1D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71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1E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68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2 651 004,00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3B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69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10A6AC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D6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2B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DC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4D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56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FD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F1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4A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94CE9E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2A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3FE1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Реконструкция  светофорных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74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C4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47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91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2 774 019,00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D2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43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F259A1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08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78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0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44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E2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AD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A0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45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61972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0F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EC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D2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85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AB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0D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4D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55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BFA4A7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9A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9A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CD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6C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FD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D7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23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24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E2B294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22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55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6F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DA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9A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29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A9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67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B3BFC3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0D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F2C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5D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49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8F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7F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6F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7B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E10E33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96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1748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F1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4 124 750,00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E5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91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0A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A7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3F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363541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9D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07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50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9C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3E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0D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38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0A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8842CA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9A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BC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C4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0B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09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4A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8E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0A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349AB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C8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14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7B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EF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88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6A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87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08C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725D4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0B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BA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A1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18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A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09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10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0C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AF4D37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8A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D8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DC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57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23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51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28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16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00330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3F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08A0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91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5 410 682,34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D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F4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1C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5 410 682,34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8C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7C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8BC112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7F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7B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46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53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B1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FF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8D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AF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05F223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02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63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03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47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80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93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73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C5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DD2810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DA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12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61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FB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5E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C7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68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87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32B06C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E1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DE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C8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B8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EE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90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EA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32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4CBD3D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F1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D9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31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D2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52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4A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2D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75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AD39C9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9D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6367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2F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17 393 440,73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D2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E6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7F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15 958 625,73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6E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4E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2CC570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B3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D9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53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C9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C4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CC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71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E5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8D807C5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00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42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D7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4A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DE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7B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D1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FF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7751404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F0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BE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89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B0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08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6E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A3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3A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1533A2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B0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75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D9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26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EE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FC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91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97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4013E4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DE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6A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CF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9D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D3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C1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13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7D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D6FA50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3C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6CD9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9B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E8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5A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B3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B8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C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00A6FF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B9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D6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3C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CE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4D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3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1D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B3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EC203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D5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A6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7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EB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52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CF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F9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C5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7F5D86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D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1C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A4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7B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49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97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96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A3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B4DA1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9D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49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25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FC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2F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C7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DD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5F2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E0CC41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91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D4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DA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26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13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FC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BA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D1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81E9C12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96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3A3AA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9F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FD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1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91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C5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B2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AD7E07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36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75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54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39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DA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62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A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80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052029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D1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A8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D0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A4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76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8E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B1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D0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B5B6B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1A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0F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64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4C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2D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82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97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5C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327F33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CA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DF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FC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04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82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3A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86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B0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4219B4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7A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C5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B7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86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AE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88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80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1E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A92F9C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3A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36EF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35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8 558 220,00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14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DF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83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8 558 220,00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06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36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DA3743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CA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02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4F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1B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06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87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95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F3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1E566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F3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1B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60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57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A0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22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FA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51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04E5C9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9A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BD9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BB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1 380 220,00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2E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76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B9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1 380 220,00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F4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6B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362B3A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5F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E3B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87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14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C8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98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09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05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485186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F4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06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50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9A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09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51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AF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FA3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5273041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00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8E3C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7E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3A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47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26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3 990 834,00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35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BF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0D350C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E5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F9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6C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24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70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DE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9C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FA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9BCEFF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76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2D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36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C9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84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89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30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F2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B3DA59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9E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E8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C9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91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3C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DE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8F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50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6BF53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6A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19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EC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2E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8E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69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1A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B0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19F02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5A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2F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51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4A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54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3E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B4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BA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4CA7A4E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17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B530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E7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42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AE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AA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C3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E0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F4CE59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F4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F2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3F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C1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50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91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61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91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5A110C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39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9A13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мкр. Заречный ул. </w:t>
            </w:r>
            <w:proofErr w:type="spellStart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CB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9C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D3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B5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4C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A8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97FD02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DEB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B5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4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A6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87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C8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AE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AB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0D1D826" w14:textId="77777777" w:rsidTr="008A56F6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D6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37F3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17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57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45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AC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1 760 000,00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F6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00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7DA3BB12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E5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76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B4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53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F2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A7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74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D3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B3230E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97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99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43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3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61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0B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E2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50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4E01E9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FC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5.25.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316C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B6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9F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47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6C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04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48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0B95DE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32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D4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7A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B7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4E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3E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8A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EEF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3CF2AD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15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5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47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3E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46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30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3A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12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CC9E1D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A5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AF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28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CB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86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BE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8E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E6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09CBAC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AE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A3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5A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BD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D3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4F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9A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52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E15D6C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D1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4B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14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0C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B0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BF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19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FE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F0933D7" w14:textId="77777777" w:rsidTr="008A56F6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7E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42E2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AF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45 927 255,41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40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F3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35 762 221,19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F6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7 165 034,22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9F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50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A56F6" w:rsidRPr="008A56F6" w14:paraId="55B0897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87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E4B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C0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C9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9D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35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0B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A0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7F1C2F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D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51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70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10 055 048,68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1E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75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9 549 112,46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FC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43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98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58E3C6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7F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6A8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0B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DE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FE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1D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88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53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A13D52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CD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58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56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89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76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8E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B7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52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9938C1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60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A6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37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00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81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C8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F2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71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E0CBA3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24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A4CA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7E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26 086 963,00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2FE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52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14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4 380 692,64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9C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38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D05889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FE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26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9F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74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37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4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9E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44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D9E494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E1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B3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6D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12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EA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3E3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7A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D4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92B083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54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3C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23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02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D9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AA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DE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842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A38484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C7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5F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B2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F8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BA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B7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912 185,00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C2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B4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3AFABC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94E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A0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12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DA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EA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0A1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CF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51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E881E4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D3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B4B5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40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19 840 292,41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94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A1C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14 055 950,83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BF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0EA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67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029725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7E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80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47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2B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41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C7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0C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5AE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A724FF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23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21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63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6 163 736,68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09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7F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5 857 014,10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CD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33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76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90A5BC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B5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3D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8D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6D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7A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4B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82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A2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85B226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84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DC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80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05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C2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4E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25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5A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4D2ECB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F7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D5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94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4A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3D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05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B7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62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EF3A5E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F1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52D2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04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168 161 271,28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39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5 016 220,00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38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56 535 179,57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FF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106 609 871,71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7F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56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A56F6" w:rsidRPr="008A56F6" w14:paraId="6F6DB84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D6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28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44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8C6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10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4A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B6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CD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75E7DE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BD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20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37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5F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B1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8D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90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71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9656E5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21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94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74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21 518 342,62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7F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8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3F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12 399 942,62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F1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4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28D55A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97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CE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60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16 577 479,63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47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29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AF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12 357 474,48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9B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64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4649162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DC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1B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C8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AC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0B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9F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34 507 200,00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8F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03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F373DA8" w14:textId="77777777" w:rsidTr="008A56F6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1B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AC5F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B5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34 830 171,86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DC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88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CF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16 109 670,27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5A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2C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7C652C4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4E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5A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E4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80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B7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F4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51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A2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49BDEC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F2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17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222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40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87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6C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37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93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3ABB44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1C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70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63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65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85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18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2 628 158,00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FF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50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16CD8A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D7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80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7D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93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B4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0F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3 155 243,00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2F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1A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52897B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00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9C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69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B8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33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89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F7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F4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AEF516F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DD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D3AC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2D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6 138 784,00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59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1F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42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3 178 784,00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1A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16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640575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F3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2F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89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75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57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3F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03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94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5177E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91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26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02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91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0E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E7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42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CB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2D24F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2F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D7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0C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86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DA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F2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20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9E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DD1E03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AC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DD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8C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AC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A4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A3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57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94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3418B6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B1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1B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88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69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37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B84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4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EC9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86A7EE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A2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3F7B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F8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3D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23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CA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5 069 280,00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28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26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9C196F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9E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85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EC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B6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3F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ED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22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2B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71A874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4A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C4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CD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0D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B6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F9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C6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E7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690C70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AD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46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66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B0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D3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5A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DC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35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A46E9C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78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ED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3C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DE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5A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B6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1D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91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A092C8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2B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57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FB5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1B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E6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D6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A6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A5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A448A6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03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5159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91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46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64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AF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22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92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F5AFDA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53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17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63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5E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E9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17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1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C5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B3950B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39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0A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14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54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CF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9C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AC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D9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B100A5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4D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89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D0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12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F9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77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43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B4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C57D9C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9D5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4E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D6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2F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C5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2B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0D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07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DD669B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72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46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30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0E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DF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D1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36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D2A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4FB5A4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71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E0A47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39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4F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9D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B3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21 238 324,90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3F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5D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59372A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A3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1D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19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A8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8D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70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11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0E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CB3BD0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71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FC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41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C0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8F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16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DA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2A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D7CA83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75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A1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E1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51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A9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AB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4 452 680,00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72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69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033673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60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D4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5B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1C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17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65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4 630 787,00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F2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88A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72B57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81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8B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7D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AB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A7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28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CF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53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DE52E0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B4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9852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6C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83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40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EB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2 130 594,64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DC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58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4AC850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B6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00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FA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5F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AE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08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29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D8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28E9AB1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DB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60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132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9D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EC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7F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B3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55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F87D2F5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71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A9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6A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1C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25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57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EF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CC9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B8C48D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C6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45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29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AB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BB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9E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3D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67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4DD64A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C7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35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B8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7D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88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0F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35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4B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EF39C0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23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8E20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45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17 517 360,50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04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5 016 220,00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59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F8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12 501 140,50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26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F1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03A4E4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64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91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9F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01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07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59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54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8B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82E6F4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D8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3C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3F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6 477 137,50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10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FC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AD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5 400 197,50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C1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E2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E1D1A6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C1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62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79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2 585 400,00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26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2C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0E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26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65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A4EB8F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46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94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6C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1 776 940,00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3C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01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FE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1A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DF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F22D2D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9D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3D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78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05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DD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54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71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78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1D2F0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66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3218" w14:textId="77777777" w:rsidR="008A56F6" w:rsidRPr="008A56F6" w:rsidRDefault="008A56F6" w:rsidP="008A56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8E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E4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0B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2B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B8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B1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B4E319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20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CC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E2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F0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2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A3A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04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0F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87E7CF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06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DF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44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87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42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48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F2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E7D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840EDE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04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E9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27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C3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8D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EE2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0E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ED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E5E4F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A8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C04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FD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0B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3D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C4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4C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B1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4E622C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91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F6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34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8D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FF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46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1E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28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D76D95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7F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4009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67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DE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BA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7C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978 583,00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80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08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10B2C9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2A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BA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15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BA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31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36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16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91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8EC0EE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7F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26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67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B0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1C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E1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82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C8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CD088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58E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A2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69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10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48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DA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53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EB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0C904D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F2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7D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2B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1E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49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65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E7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0B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1BC91C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D0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DF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36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5F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AC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245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D7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33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70727B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853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2FB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DA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1 307 044,00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C0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6E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1E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313 920,00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B7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E9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0E76A3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52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3E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67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7E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AE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7F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A3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C4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455A38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6D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CC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6C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43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21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6D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FB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A6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8B8338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8B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E7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0E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AB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36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022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69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38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D23A66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5C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B2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02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5F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EB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64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6D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57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281930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C6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98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77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4F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5C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51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85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F0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0A9037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E5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ADC8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88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75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35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CE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2 399 520,00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60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2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80CEA6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4A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28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C9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AA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ED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01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C0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0F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75730F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B4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7E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EF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C0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26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8F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3A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DB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96C49C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FF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52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A6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AC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99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EB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7DA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6B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18AE3C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49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2C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24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74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90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EB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E7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28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DABB3A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33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A4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3A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0C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51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BA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D6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F2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90891CD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8C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BAF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89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7F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F7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83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D8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5E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55E110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2A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95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55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DF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4E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B5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C8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C4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B4FEFA0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0A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B1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29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A0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24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C5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4B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B6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701C525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B0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B3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E0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FF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79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28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D1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2A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5747CD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13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07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64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7A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71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C3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51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09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27ED33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D7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3E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A5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A6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9E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99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1C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81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18B9AF9" w14:textId="77777777" w:rsidTr="008A56F6">
        <w:trPr>
          <w:trHeight w:val="4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01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1C6C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ТКО с территории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13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9 955 855,58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84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02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3 235 386,18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53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6 720 469,40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97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5B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E40AE6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24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B3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F6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4F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6FB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48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BC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16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5C59EB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84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CF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F9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1 500 768,00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96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27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AE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75 038,40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CF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24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C52219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83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F6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75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97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B3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60D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D9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17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5429AF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2C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BB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87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80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0E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C1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A0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0C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AF060C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3F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24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1C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08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12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53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D4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C7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C23D13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46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3BE8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34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509 325,00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6C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7B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DF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459 325,00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53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D1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BE2CAD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C5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8A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AD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48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47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25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FE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A1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33E57C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6A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46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910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31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57A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90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D7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31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259887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51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C9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26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4F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25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5E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7F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7C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F0E2D4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25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0C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59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1A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BD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7F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16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C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CC729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1B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25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B9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16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F4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9F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48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13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24B2FF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34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291F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64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2A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3C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B1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61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8D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067C80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03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3B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D6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08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FC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612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C1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60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F68F55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AB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E5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87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E1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E8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83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01B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53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F2A01A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81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E6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4D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5F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E1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AD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78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41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2DF48E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54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74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F5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C1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3F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DD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A8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CD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1C5A6F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A2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A3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72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F0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B5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B0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47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C3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F73F8E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15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179B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5A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6 283 859,00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5A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1F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EF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3 683 859,00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BB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B7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8BB250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FD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32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4D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9F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BE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A8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45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AD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1EA58F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94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78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AB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5B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96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8A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6D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728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015364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F74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99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29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72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FC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81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49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B7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DD7211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BA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CE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42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30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A9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C6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64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E8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472D82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45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0FB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AA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5F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F5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81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70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D3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77D1A0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E1B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7D32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D9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49F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91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FC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E5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2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AB6ABF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5C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4B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11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8C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55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57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42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34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9D3A09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D1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89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64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C5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AB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76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F9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DF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78CCF9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B0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85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EB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16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50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54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DF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30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46F45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3EC9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8C4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67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55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BD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F8E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50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A4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D53DC7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7F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86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31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EF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68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E5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35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AF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0D1F79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1B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EFD8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EE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11 211 859,25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D9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EA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10 476 065,15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DE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735 794,10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45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15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AA22B5F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63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70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7D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3D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93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21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87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F4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4B657CD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C3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77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25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FC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BC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13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FB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91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E9DB9D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1B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06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0BE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7 848 038,62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0D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43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7 333 000,00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74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515 038,62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B0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51B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0CF0A5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6D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A7B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10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3 363 820,63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A0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23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57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220 755,48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D4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20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A67E0B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92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BA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C5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62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B0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18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3E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02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FBCB8E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A9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3E6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7768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03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42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43D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11 250 000,00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76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C5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3ADDFA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BD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F9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8C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B3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46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9F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94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D0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2516E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02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8F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EB5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0FD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98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AE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FE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F7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1D7892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6B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96D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91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2C9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3E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A3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530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29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1BD06A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97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1B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59E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A1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117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7C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B4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B9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BA50E4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A03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21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0C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A9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E9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5C5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BE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1CF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74002E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0F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E99F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Утилизация твердых коммунальных отходов (ТКО)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38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2 064 929,45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DD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80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E1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2 064 929,45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92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86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79F5530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B5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AE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F2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F7D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C1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A4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52F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3E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F84AD6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FD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55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3F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4E3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FD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AB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83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14C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F34DD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13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09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DC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1E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29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F5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42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7D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C61C7F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1C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FE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FA54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97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81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0E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EE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56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D759F7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B9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A0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C0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AE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602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EE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89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43B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E04FBF2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C6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95A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88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2 743 786,00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60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7E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90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2 743 786,00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18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5AE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3F0054B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52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70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ABA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C1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5A8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2D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0B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4E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34A0F0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C97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B8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C00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481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8C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58F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58C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87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92C1D7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C1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43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23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D2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35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20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78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F11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859B16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CF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D1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F2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27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B8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F49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838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76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11A42D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DFC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14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07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11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D5A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CB3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16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D4A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7CB2B3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1E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B54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B16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3 753 039,00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58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04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FB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3 505 219,00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78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4DA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2A4BB0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24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0A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C2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46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D2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662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144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86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E4F8E7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7A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A4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29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066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57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CD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940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0F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628E45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1B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DC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BE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B5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8CB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DA5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11B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885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2E270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D8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C9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6D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FC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86B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E09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9B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BD9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C6A09C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D5B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954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2B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2B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942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D29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22D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C9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835F00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E5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516C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6E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1 959 912,00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96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44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CCE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1 959 912,00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DAD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0A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BF958B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79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B3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32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98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14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DC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CE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48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E4FBD0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39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30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B2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0A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7B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67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43B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8B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3376DC3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2F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99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8E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3FD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60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D9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C7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B37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638D19F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BF0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A2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66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C4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D7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F2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16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FB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AECA34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71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5F4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7A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00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6A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63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6B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2AA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34254E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C2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2479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Покраска афишных тумбы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E9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98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6F9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C3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C8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0A4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7D7884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1FB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D5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FD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17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B7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F2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88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ED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082D51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40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E6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CC3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88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987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1E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6F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C5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CBFF6C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00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D2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F6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85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2E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BE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71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F5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3991A2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66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03B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AD2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F4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E74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91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A0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20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101836A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14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464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C4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02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9D4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79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37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403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6BBA97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4C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5A63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4C8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92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F4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1B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1D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8F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D74958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38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E2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B6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4E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2D1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4C7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D9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6C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CED36C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35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2B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134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638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08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FB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DB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F1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3A2E7EC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CA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888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6F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B51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8CC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4C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3E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16E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D61047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F9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392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088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F2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B3B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43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04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442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690F53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94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70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4B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5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6C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57F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43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2C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4FDE8A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AB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5DE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Поключение</w:t>
            </w:r>
            <w:proofErr w:type="spellEnd"/>
            <w:r w:rsidRPr="008A56F6">
              <w:rPr>
                <w:rFonts w:ascii="Times New Roman" w:hAnsi="Times New Roman" w:cs="Times New Roman"/>
                <w:sz w:val="20"/>
                <w:szCs w:val="20"/>
              </w:rPr>
              <w:t xml:space="preserve"> к эл. сетям санитарного модуля (туалет)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10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91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AC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68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341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5F2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11C4997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43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26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962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DE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01F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A4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0E9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B99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9B3D71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A1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E0A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51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D0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96C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4AF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33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E7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5A2C83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DE3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273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5CF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9C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CDF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75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A1E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0AD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80D228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F37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33D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31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C6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76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25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45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CC7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0BBD34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861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03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AA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498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641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61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3B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DB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14BA67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BC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CBF4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38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4B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B3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950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8C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46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0664549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DC3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AC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63D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05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CA8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CC1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DA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0C0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A62FD8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D5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305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C21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AF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2B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882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3 052 097,60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4A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02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540B3B3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30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01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678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539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D9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F58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AC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AC7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B54146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E15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5BB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1DA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62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03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FE2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891 708,60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476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2D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1AD29EE6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24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3A9A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E7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C71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E63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9C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2B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40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D4E96B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9F0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396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6ADB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E6A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40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F8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0E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EDB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E2F521E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22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CD4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17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23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04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9B3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5BE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D0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C90CA5B" w14:textId="77777777" w:rsidTr="008A56F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14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7.29.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9620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40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3 640 570,00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EB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EA1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D3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1 394 082,85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E0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10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99AFB6B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F56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488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B54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ACD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855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773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1D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D55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93CB173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1F4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8D6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B10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58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ADF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A0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565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51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46023A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498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246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0FA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84A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F8F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0BD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6D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00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2DA1F91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657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24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917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DE6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691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765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B3E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E19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56C0595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E2F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80D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C80C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80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14E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66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2B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F07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3D3062A0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04C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77AD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19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664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DDF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83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FA8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4F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4480A80A" w14:textId="77777777" w:rsidTr="008A56F6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60D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650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DBF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85F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D3CC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6A0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1A6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160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721ADFB4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4E4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F5B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A4A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855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7A0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0CD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C46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D95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6319F74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FB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473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CFD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6A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01E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AB0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F6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D27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22D33BD9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226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DD0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291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1F2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5C0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677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C0B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D69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2297157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A7E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525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8C0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B9C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788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DB9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FB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D63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4CA852B0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F86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7.32.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C961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58C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335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A6E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FAA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B3C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AE9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2317502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16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DA1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7F5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5A1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04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645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0E1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64F9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585B7ACD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F5C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7.33.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B8F2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C87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8CE6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287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95E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7565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5930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A56F6" w:rsidRPr="008A56F6" w14:paraId="6981256F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E7C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DCC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E6A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9A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96F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18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DB2A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AA6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BC39598" w14:textId="77777777" w:rsidTr="008A56F6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0D9C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DDEF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DF8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6 599 400,00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5539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1AC4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8762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2 099 400,00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6B38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2FE1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8A56F6" w:rsidRPr="008A56F6" w14:paraId="76B7F292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AD4D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4EF3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69E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6 599 400,00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F5B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BCC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1BAF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B647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6BA5B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56F6" w:rsidRPr="008A56F6" w14:paraId="02AC3F48" w14:textId="77777777" w:rsidTr="008A56F6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D01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9B2CA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C973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00F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DD4E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A253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0B57" w14:textId="77777777" w:rsidR="008A56F6" w:rsidRPr="008A56F6" w:rsidRDefault="008A56F6" w:rsidP="008A56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8E37E" w14:textId="77777777" w:rsidR="008A56F6" w:rsidRPr="008A56F6" w:rsidRDefault="008A56F6" w:rsidP="008A56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5044CD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1051AA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BDCE9F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507718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1589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5E17"/>
    <w:rsid w:val="00405416"/>
    <w:rsid w:val="00441D6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0145"/>
  <w15:docId w15:val="{8B67B51B-6508-49D7-ABEE-BE4D1FD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4FA6-E370-4BE9-8020-D988D615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2</cp:revision>
  <cp:lastPrinted>2019-12-09T05:36:00Z</cp:lastPrinted>
  <dcterms:created xsi:type="dcterms:W3CDTF">2019-12-13T07:05:00Z</dcterms:created>
  <dcterms:modified xsi:type="dcterms:W3CDTF">2019-12-13T07:05:00Z</dcterms:modified>
</cp:coreProperties>
</file>